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5D5A3A05" w14:textId="3E7691E6" w:rsidR="00B234F4" w:rsidRPr="00C61B89" w:rsidRDefault="00706EF3" w:rsidP="00BA66A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</w:p>
    <w:p w14:paraId="023B180D" w14:textId="77777777" w:rsidR="00C61B89" w:rsidRPr="00090244" w:rsidRDefault="00C61B89" w:rsidP="00BA66A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0" w:name="_GoBack"/>
      <w:bookmarkEnd w:id="0"/>
    </w:p>
    <w:p w14:paraId="2CD320EA" w14:textId="6788B2AA" w:rsidR="00031CB4" w:rsidRDefault="00C61B89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N°42</w:t>
      </w:r>
    </w:p>
    <w:p w14:paraId="76A72303" w14:textId="77777777" w:rsidR="00C61B89" w:rsidRDefault="00C61B89" w:rsidP="00C61B89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>TEMA:</w:t>
      </w:r>
      <w:r>
        <w:rPr>
          <w:rFonts w:ascii="Arial" w:eastAsia="Arial" w:hAnsi="Arial" w:cs="Arial"/>
          <w:b/>
          <w:sz w:val="24"/>
          <w:szCs w:val="24"/>
        </w:rPr>
        <w:t xml:space="preserve"> Los elementos químicos y la tabla periódica (Página 76-77)</w:t>
      </w:r>
    </w:p>
    <w:p w14:paraId="04F72B6C" w14:textId="77777777" w:rsidR="00C61B89" w:rsidRDefault="00C61B89" w:rsidP="00C61B89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Actividades</w:t>
      </w:r>
    </w:p>
    <w:p w14:paraId="19496F21" w14:textId="77777777" w:rsidR="00C61B89" w:rsidRDefault="00C61B89" w:rsidP="00C61B89">
      <w:pPr>
        <w:pStyle w:val="Prrafodelist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Lee el capítulo 5 “La primera industria humana” e indica cuáles elementos importantes aparecen y en dónde.</w:t>
      </w:r>
    </w:p>
    <w:p w14:paraId="313914DD" w14:textId="77777777" w:rsidR="00C61B89" w:rsidRDefault="00C61B89" w:rsidP="00C61B89">
      <w:pPr>
        <w:pStyle w:val="Prrafodelist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¿Qué ocurrió en la época de la segunda guerra mundial?</w:t>
      </w:r>
    </w:p>
    <w:p w14:paraId="75E22DE3" w14:textId="77777777" w:rsidR="00C61B89" w:rsidRDefault="00C61B89" w:rsidP="00C61B89">
      <w:pPr>
        <w:pStyle w:val="Prrafodelist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¿A que corresponde el número 114 en el nuevo elemento?</w:t>
      </w:r>
    </w:p>
    <w:p w14:paraId="010741DF" w14:textId="77777777" w:rsidR="00C61B89" w:rsidRPr="00705F00" w:rsidRDefault="00C61B89" w:rsidP="00C61B89">
      <w:pPr>
        <w:pStyle w:val="Prrafodelist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Además del cobre, ¿Qué otros metales conoces? ¿Son todos elementos químicos?</w:t>
      </w:r>
    </w:p>
    <w:p w14:paraId="0E76CAC7" w14:textId="77777777" w:rsidR="00C61B89" w:rsidRDefault="00C61B89" w:rsidP="00C61B89">
      <w:pPr>
        <w:rPr>
          <w:rFonts w:ascii="Arial" w:eastAsia="Times New Roman" w:hAnsi="Arial" w:cs="Arial"/>
          <w:sz w:val="24"/>
          <w:szCs w:val="24"/>
          <w:lang w:eastAsia="es-AR"/>
        </w:rPr>
      </w:pPr>
    </w:p>
    <w:p w14:paraId="4DDF91DD" w14:textId="2E0EA31B" w:rsidR="00902199" w:rsidRPr="00E134F5" w:rsidRDefault="00902199" w:rsidP="00477A8F">
      <w:pPr>
        <w:pStyle w:val="Prrafodelista"/>
        <w:rPr>
          <w:rFonts w:ascii="Arial" w:hAnsi="Arial" w:cs="Arial"/>
          <w:bCs/>
          <w:sz w:val="24"/>
          <w:szCs w:val="24"/>
        </w:rPr>
      </w:pPr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FA44A" w14:textId="77777777" w:rsidR="00A62A3F" w:rsidRDefault="00A62A3F" w:rsidP="003C0D6D">
      <w:pPr>
        <w:spacing w:after="0" w:line="240" w:lineRule="auto"/>
      </w:pPr>
      <w:r>
        <w:separator/>
      </w:r>
    </w:p>
  </w:endnote>
  <w:endnote w:type="continuationSeparator" w:id="0">
    <w:p w14:paraId="534084F9" w14:textId="77777777" w:rsidR="00A62A3F" w:rsidRDefault="00A62A3F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08EA17" w14:textId="77777777" w:rsidR="00A62A3F" w:rsidRDefault="00A62A3F" w:rsidP="003C0D6D">
      <w:pPr>
        <w:spacing w:after="0" w:line="240" w:lineRule="auto"/>
      </w:pPr>
      <w:r>
        <w:separator/>
      </w:r>
    </w:p>
  </w:footnote>
  <w:footnote w:type="continuationSeparator" w:id="0">
    <w:p w14:paraId="00C963B3" w14:textId="77777777" w:rsidR="00A62A3F" w:rsidRDefault="00A62A3F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A62A3F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A62A3F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A62A3F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A62A3F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A232E"/>
    <w:multiLevelType w:val="hybridMultilevel"/>
    <w:tmpl w:val="1258180C"/>
    <w:lvl w:ilvl="0" w:tplc="FEA82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E109C4"/>
    <w:multiLevelType w:val="hybridMultilevel"/>
    <w:tmpl w:val="404E446A"/>
    <w:lvl w:ilvl="0" w:tplc="D4A094DC">
      <w:start w:val="1"/>
      <w:numFmt w:val="decimal"/>
      <w:lvlText w:val="%1-"/>
      <w:lvlJc w:val="left"/>
      <w:pPr>
        <w:ind w:left="720" w:hanging="360"/>
      </w:pPr>
      <w:rPr>
        <w:rFonts w:eastAsia="Arial"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0244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1B52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6544E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0E0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07EF2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63E"/>
    <w:rsid w:val="00413C4F"/>
    <w:rsid w:val="00416BF7"/>
    <w:rsid w:val="00433A81"/>
    <w:rsid w:val="004368EF"/>
    <w:rsid w:val="00446174"/>
    <w:rsid w:val="00451284"/>
    <w:rsid w:val="004616D4"/>
    <w:rsid w:val="00464FD7"/>
    <w:rsid w:val="004734A7"/>
    <w:rsid w:val="00477A8F"/>
    <w:rsid w:val="00481505"/>
    <w:rsid w:val="00487A1F"/>
    <w:rsid w:val="004935AA"/>
    <w:rsid w:val="00497D82"/>
    <w:rsid w:val="004A3034"/>
    <w:rsid w:val="004A6BF3"/>
    <w:rsid w:val="004D33B1"/>
    <w:rsid w:val="004E0A4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25A5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2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1E83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2A3F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A66A1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1B89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305C0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E3A53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3BB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0558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5491-F9A8-4640-8592-DD17C9DC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2026-09-09T18:17:00Z</dcterms:created>
  <dcterms:modified xsi:type="dcterms:W3CDTF">2026-09-09T18:17:00Z</dcterms:modified>
</cp:coreProperties>
</file>