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238A9">
        <w:rPr>
          <w:color w:val="000000"/>
          <w:sz w:val="24"/>
          <w:szCs w:val="24"/>
        </w:rPr>
        <w:t xml:space="preserve"> 1 B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E2636D" w:rsidRDefault="00094FEC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>
        <w:rPr>
          <w:rFonts w:asciiTheme="majorHAnsi" w:hAnsiTheme="majorHAnsi" w:cstheme="majorHAnsi"/>
          <w:b/>
          <w:sz w:val="24"/>
          <w:szCs w:val="24"/>
          <w:u w:val="single"/>
        </w:rPr>
        <w:t>Trabajo Práctico N° 47</w:t>
      </w:r>
    </w:p>
    <w:p w:rsidR="00334D4A" w:rsidRPr="002E6146" w:rsidRDefault="002E6146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2E614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</w:t>
      </w: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RESENT SIMPLE (I-YOU-WE-THEY)</w:t>
      </w:r>
      <w:bookmarkStart w:id="1" w:name="_GoBack"/>
      <w:bookmarkEnd w:id="1"/>
    </w:p>
    <w:p w:rsidR="00334D4A" w:rsidRDefault="00334D4A" w:rsidP="00662F31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  <w:r w:rsidR="00094FEC"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Do exercises from p</w:t>
      </w:r>
      <w:r w:rsid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age 59 </w:t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21824F6E" wp14:editId="59D63FBF">
            <wp:extent cx="3444637" cy="4893762"/>
            <wp:effectExtent l="0" t="0" r="381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3676" cy="492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lastRenderedPageBreak/>
        <w:t xml:space="preserve">2. Do exercises n°1, 2 and </w:t>
      </w:r>
      <w:proofErr w:type="gram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3  from</w:t>
      </w:r>
      <w:proofErr w:type="gram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page 60 </w:t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5FF3998B" wp14:editId="20D82A88">
            <wp:extent cx="4067743" cy="5839640"/>
            <wp:effectExtent l="0" t="0" r="9525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7743" cy="58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D91" w:rsidRDefault="003C5D91">
      <w:pPr>
        <w:spacing w:after="0" w:line="240" w:lineRule="auto"/>
      </w:pPr>
      <w:r>
        <w:separator/>
      </w:r>
    </w:p>
  </w:endnote>
  <w:endnote w:type="continuationSeparator" w:id="0">
    <w:p w:rsidR="003C5D91" w:rsidRDefault="003C5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D91" w:rsidRDefault="003C5D91">
      <w:pPr>
        <w:spacing w:after="0" w:line="240" w:lineRule="auto"/>
      </w:pPr>
      <w:r>
        <w:separator/>
      </w:r>
    </w:p>
  </w:footnote>
  <w:footnote w:type="continuationSeparator" w:id="0">
    <w:p w:rsidR="003C5D91" w:rsidRDefault="003C5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C3F14"/>
    <w:rsid w:val="001F520A"/>
    <w:rsid w:val="00205D67"/>
    <w:rsid w:val="00213CD4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146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C5D91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238A9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4C00"/>
    <w:rsid w:val="00E653E7"/>
    <w:rsid w:val="00E66451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020213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3</cp:revision>
  <dcterms:created xsi:type="dcterms:W3CDTF">2026-09-13T23:32:00Z</dcterms:created>
  <dcterms:modified xsi:type="dcterms:W3CDTF">2026-09-13T23:33:00Z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