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E48D" w14:textId="7A478171" w:rsidR="00C77386" w:rsidRPr="006D026E" w:rsidRDefault="00C77386" w:rsidP="006D026E">
      <w:pPr>
        <w:jc w:val="both"/>
        <w:rPr>
          <w:rFonts w:ascii="Arial" w:hAnsi="Arial" w:cs="Arial"/>
          <w:sz w:val="24"/>
          <w:szCs w:val="24"/>
        </w:rPr>
      </w:pPr>
      <w:r w:rsidRPr="006D026E">
        <w:rPr>
          <w:rFonts w:ascii="Arial" w:hAnsi="Arial" w:cs="Arial"/>
          <w:sz w:val="24"/>
          <w:szCs w:val="24"/>
        </w:rPr>
        <w:t xml:space="preserve">Materia: </w:t>
      </w:r>
      <w:r w:rsidR="001042CA" w:rsidRPr="006D026E">
        <w:rPr>
          <w:rFonts w:ascii="Arial" w:hAnsi="Arial" w:cs="Arial"/>
          <w:sz w:val="24"/>
          <w:szCs w:val="24"/>
        </w:rPr>
        <w:t>HISTORIA</w:t>
      </w:r>
    </w:p>
    <w:p w14:paraId="2306D6F9" w14:textId="2C6F1F7C" w:rsidR="002174AB" w:rsidRPr="006D026E" w:rsidRDefault="002174AB" w:rsidP="006D026E">
      <w:pPr>
        <w:jc w:val="both"/>
        <w:rPr>
          <w:rFonts w:ascii="Arial" w:hAnsi="Arial" w:cs="Arial"/>
          <w:sz w:val="24"/>
          <w:szCs w:val="24"/>
        </w:rPr>
      </w:pPr>
      <w:r w:rsidRPr="006D026E">
        <w:rPr>
          <w:rFonts w:ascii="Arial" w:hAnsi="Arial" w:cs="Arial"/>
          <w:sz w:val="24"/>
          <w:szCs w:val="24"/>
        </w:rPr>
        <w:t>Profesora: Marlene E. Argañaraz Aguirre</w:t>
      </w:r>
    </w:p>
    <w:p w14:paraId="69BABD5D" w14:textId="02331181" w:rsidR="00C77386" w:rsidRPr="006D026E" w:rsidRDefault="00C77386" w:rsidP="006D026E">
      <w:pPr>
        <w:jc w:val="both"/>
        <w:rPr>
          <w:rFonts w:ascii="Arial" w:hAnsi="Arial" w:cs="Arial"/>
          <w:sz w:val="24"/>
          <w:szCs w:val="24"/>
        </w:rPr>
      </w:pPr>
      <w:r w:rsidRPr="006D026E">
        <w:rPr>
          <w:rFonts w:ascii="Arial" w:hAnsi="Arial" w:cs="Arial"/>
          <w:sz w:val="24"/>
          <w:szCs w:val="24"/>
        </w:rPr>
        <w:t xml:space="preserve">Email: </w:t>
      </w:r>
      <w:r w:rsidR="00232FA1" w:rsidRPr="006D026E">
        <w:rPr>
          <w:rFonts w:ascii="Arial" w:hAnsi="Arial" w:cs="Arial"/>
          <w:sz w:val="24"/>
          <w:szCs w:val="24"/>
        </w:rPr>
        <w:t>marlene541@hotmail.com</w:t>
      </w:r>
    </w:p>
    <w:p w14:paraId="3BFF8C66" w14:textId="0EBD2D8D" w:rsidR="00C77386" w:rsidRPr="006D026E" w:rsidRDefault="00C77386" w:rsidP="006D026E">
      <w:pPr>
        <w:jc w:val="both"/>
        <w:rPr>
          <w:rFonts w:ascii="Arial" w:hAnsi="Arial" w:cs="Arial"/>
          <w:sz w:val="24"/>
          <w:szCs w:val="24"/>
        </w:rPr>
      </w:pPr>
      <w:r w:rsidRPr="006D026E">
        <w:rPr>
          <w:rFonts w:ascii="Arial" w:hAnsi="Arial" w:cs="Arial"/>
          <w:sz w:val="24"/>
          <w:szCs w:val="24"/>
        </w:rPr>
        <w:t xml:space="preserve">Año: </w:t>
      </w:r>
      <w:r w:rsidR="0070326B" w:rsidRPr="006D026E">
        <w:rPr>
          <w:rFonts w:ascii="Arial" w:hAnsi="Arial" w:cs="Arial"/>
          <w:sz w:val="24"/>
          <w:szCs w:val="24"/>
        </w:rPr>
        <w:t>4 B</w:t>
      </w:r>
    </w:p>
    <w:p w14:paraId="55BA094F" w14:textId="4846937E" w:rsidR="00C77386" w:rsidRPr="006D026E" w:rsidRDefault="00C77386" w:rsidP="006D026E">
      <w:pPr>
        <w:jc w:val="both"/>
        <w:rPr>
          <w:rFonts w:ascii="Arial" w:hAnsi="Arial" w:cs="Arial"/>
          <w:sz w:val="24"/>
          <w:szCs w:val="24"/>
        </w:rPr>
      </w:pPr>
      <w:r w:rsidRPr="006D026E">
        <w:rPr>
          <w:rFonts w:ascii="Arial" w:hAnsi="Arial" w:cs="Arial"/>
          <w:sz w:val="24"/>
          <w:szCs w:val="24"/>
        </w:rPr>
        <w:t xml:space="preserve">Fecha: </w:t>
      </w:r>
      <w:r w:rsidR="004622A6">
        <w:rPr>
          <w:rFonts w:ascii="Arial" w:hAnsi="Arial" w:cs="Arial"/>
          <w:sz w:val="24"/>
          <w:szCs w:val="24"/>
        </w:rPr>
        <w:t>14</w:t>
      </w:r>
      <w:r w:rsidR="001042CA" w:rsidRPr="006D026E">
        <w:rPr>
          <w:rFonts w:ascii="Arial" w:hAnsi="Arial" w:cs="Arial"/>
          <w:sz w:val="24"/>
          <w:szCs w:val="24"/>
        </w:rPr>
        <w:t>-0</w:t>
      </w:r>
      <w:r w:rsidR="007306DE" w:rsidRPr="006D026E">
        <w:rPr>
          <w:rFonts w:ascii="Arial" w:hAnsi="Arial" w:cs="Arial"/>
          <w:sz w:val="24"/>
          <w:szCs w:val="24"/>
        </w:rPr>
        <w:t>8</w:t>
      </w:r>
      <w:r w:rsidR="001042CA" w:rsidRPr="006D026E">
        <w:rPr>
          <w:rFonts w:ascii="Arial" w:hAnsi="Arial" w:cs="Arial"/>
          <w:sz w:val="24"/>
          <w:szCs w:val="24"/>
        </w:rPr>
        <w:t>-26</w:t>
      </w:r>
    </w:p>
    <w:p w14:paraId="7B0CAF84" w14:textId="02027CE1" w:rsidR="001042CA" w:rsidRPr="006D026E" w:rsidRDefault="001042CA" w:rsidP="006D026E">
      <w:pPr>
        <w:pStyle w:val="Default"/>
        <w:jc w:val="both"/>
      </w:pPr>
      <w:r w:rsidRPr="006D026E">
        <w:t xml:space="preserve">Bibliografía: Historia </w:t>
      </w:r>
      <w:r w:rsidR="002813AE" w:rsidRPr="006D026E">
        <w:t>4 El</w:t>
      </w:r>
      <w:r w:rsidR="00DB20C2" w:rsidRPr="006D026E">
        <w:t xml:space="preserve"> per</w:t>
      </w:r>
      <w:r w:rsidR="00A62993" w:rsidRPr="006D026E">
        <w:t>í</w:t>
      </w:r>
      <w:r w:rsidR="00DB20C2" w:rsidRPr="006D026E">
        <w:t>odo de entre guerras</w:t>
      </w:r>
      <w:r w:rsidR="00736304" w:rsidRPr="006D026E">
        <w:rPr>
          <w:rFonts w:eastAsia="Arial"/>
          <w:kern w:val="2"/>
          <w:lang w:val="es-US" w:eastAsia="es-MX"/>
        </w:rPr>
        <w:t>.</w:t>
      </w:r>
      <w:r w:rsidR="00B1064C" w:rsidRPr="006D026E">
        <w:rPr>
          <w:rFonts w:eastAsia="Arial"/>
          <w:kern w:val="2"/>
          <w:lang w:val="es-US" w:eastAsia="es-MX"/>
        </w:rPr>
        <w:t xml:space="preserve"> </w:t>
      </w:r>
      <w:r w:rsidR="00EF5721" w:rsidRPr="006D026E">
        <w:rPr>
          <w:rFonts w:eastAsia="Arial"/>
          <w:kern w:val="2"/>
          <w:lang w:val="es-US" w:eastAsia="es-MX"/>
        </w:rPr>
        <w:t xml:space="preserve">La segunda guerra mundial. Huellas. </w:t>
      </w:r>
      <w:r w:rsidR="007D5946" w:rsidRPr="006D026E">
        <w:rPr>
          <w:rFonts w:eastAsia="Arial"/>
          <w:kern w:val="2"/>
          <w:lang w:val="es-US" w:eastAsia="es-MX"/>
        </w:rPr>
        <w:t>Pág.</w:t>
      </w:r>
      <w:r w:rsidR="00EF5721" w:rsidRPr="006D026E">
        <w:rPr>
          <w:rFonts w:eastAsia="Arial"/>
          <w:kern w:val="2"/>
          <w:lang w:val="es-US" w:eastAsia="es-MX"/>
        </w:rPr>
        <w:t xml:space="preserve"> 122</w:t>
      </w:r>
      <w:r w:rsidR="007D5946" w:rsidRPr="006D026E">
        <w:rPr>
          <w:rFonts w:eastAsia="Arial"/>
          <w:kern w:val="2"/>
          <w:lang w:val="es-US" w:eastAsia="es-MX"/>
        </w:rPr>
        <w:t xml:space="preserve"> a </w:t>
      </w:r>
      <w:r w:rsidR="006D026E" w:rsidRPr="006D026E">
        <w:rPr>
          <w:rFonts w:eastAsia="Arial"/>
          <w:kern w:val="2"/>
          <w:lang w:val="es-US" w:eastAsia="es-MX"/>
        </w:rPr>
        <w:t>135</w:t>
      </w:r>
    </w:p>
    <w:p w14:paraId="5D03F6E3" w14:textId="4794E2A7" w:rsidR="00C77386" w:rsidRPr="006D026E" w:rsidRDefault="00C77386" w:rsidP="006D026E">
      <w:pPr>
        <w:jc w:val="both"/>
        <w:rPr>
          <w:rFonts w:ascii="Arial" w:hAnsi="Arial" w:cs="Arial"/>
          <w:sz w:val="24"/>
          <w:szCs w:val="24"/>
        </w:rPr>
      </w:pPr>
      <w:r w:rsidRPr="006D026E"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6D026E">
        <w:rPr>
          <w:rFonts w:ascii="Arial" w:hAnsi="Arial" w:cs="Arial"/>
          <w:sz w:val="24"/>
          <w:szCs w:val="24"/>
        </w:rPr>
        <w:t xml:space="preserve"> </w:t>
      </w:r>
      <w:r w:rsidR="00B1064C" w:rsidRPr="006D026E">
        <w:rPr>
          <w:rFonts w:ascii="Arial" w:hAnsi="Arial" w:cs="Arial"/>
          <w:sz w:val="24"/>
          <w:szCs w:val="24"/>
        </w:rPr>
        <w:t xml:space="preserve"> </w:t>
      </w:r>
    </w:p>
    <w:p w14:paraId="739E2493" w14:textId="45D60AD4" w:rsidR="0070326B" w:rsidRPr="006D026E" w:rsidRDefault="0070326B" w:rsidP="006D026E">
      <w:pPr>
        <w:pStyle w:val="Default"/>
        <w:jc w:val="both"/>
      </w:pPr>
      <w:bookmarkStart w:id="0" w:name="_Hlk236337999"/>
    </w:p>
    <w:bookmarkEnd w:id="0"/>
    <w:p w14:paraId="151830BA" w14:textId="7EC7470C" w:rsidR="00C77386" w:rsidRDefault="0070326B" w:rsidP="006D026E">
      <w:pPr>
        <w:pStyle w:val="Default"/>
        <w:jc w:val="center"/>
        <w:rPr>
          <w:b/>
          <w:bCs/>
        </w:rPr>
      </w:pPr>
      <w:r w:rsidRPr="006D026E">
        <w:rPr>
          <w:b/>
          <w:bCs/>
        </w:rPr>
        <w:t>Trabajo Práctico N</w:t>
      </w:r>
      <w:r w:rsidR="007260EC" w:rsidRPr="006D026E">
        <w:rPr>
          <w:b/>
          <w:bCs/>
        </w:rPr>
        <w:t>°</w:t>
      </w:r>
      <w:r w:rsidRPr="006D026E">
        <w:rPr>
          <w:b/>
          <w:bCs/>
        </w:rPr>
        <w:t>2</w:t>
      </w:r>
      <w:r w:rsidR="00F221BB">
        <w:rPr>
          <w:b/>
          <w:bCs/>
        </w:rPr>
        <w:t>7</w:t>
      </w:r>
    </w:p>
    <w:p w14:paraId="110F5C5B" w14:textId="77777777" w:rsidR="00E75BF9" w:rsidRDefault="00E75BF9" w:rsidP="006D026E">
      <w:pPr>
        <w:pStyle w:val="Default"/>
        <w:jc w:val="center"/>
        <w:rPr>
          <w:b/>
          <w:bCs/>
        </w:rPr>
      </w:pPr>
    </w:p>
    <w:p w14:paraId="3B4F8081" w14:textId="77777777" w:rsidR="00E75BF9" w:rsidRDefault="00E75BF9" w:rsidP="006D026E">
      <w:pPr>
        <w:pStyle w:val="Default"/>
        <w:jc w:val="center"/>
        <w:rPr>
          <w:b/>
          <w:bCs/>
        </w:rPr>
      </w:pPr>
    </w:p>
    <w:p w14:paraId="2CB49BD4" w14:textId="77777777" w:rsidR="002D4919" w:rsidRPr="006D026E" w:rsidRDefault="002D4919" w:rsidP="006D026E">
      <w:pPr>
        <w:pStyle w:val="Default"/>
        <w:jc w:val="center"/>
        <w:rPr>
          <w:b/>
          <w:bCs/>
        </w:rPr>
      </w:pPr>
    </w:p>
    <w:p w14:paraId="701082F9" w14:textId="79321FE0" w:rsidR="00736304" w:rsidRDefault="006D026E" w:rsidP="006D02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 SEGUNDA GUE</w:t>
      </w:r>
      <w:r w:rsidR="002D4919">
        <w:rPr>
          <w:rFonts w:ascii="Arial" w:hAnsi="Arial" w:cs="Arial"/>
          <w:b/>
          <w:bCs/>
          <w:sz w:val="24"/>
          <w:szCs w:val="24"/>
        </w:rPr>
        <w:t>RRA MUNDIAL</w:t>
      </w:r>
    </w:p>
    <w:p w14:paraId="15374F4F" w14:textId="77777777" w:rsidR="00420842" w:rsidRDefault="00420842" w:rsidP="0051094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FE370B9" w14:textId="32644552" w:rsidR="00420842" w:rsidRPr="00420842" w:rsidRDefault="00917DFC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917DFC">
        <w:rPr>
          <w:rFonts w:ascii="Arial" w:hAnsi="Arial" w:cs="Arial"/>
          <w:sz w:val="24"/>
          <w:szCs w:val="24"/>
          <w:lang w:val="es-US" w:eastAsia="es-MX"/>
        </w:rPr>
        <w:t>1</w:t>
      </w:r>
      <w:r w:rsidR="00420842" w:rsidRPr="00420842">
        <w:rPr>
          <w:rFonts w:ascii="Arial" w:hAnsi="Arial" w:cs="Arial"/>
          <w:sz w:val="24"/>
          <w:szCs w:val="24"/>
          <w:lang w:val="es-US" w:eastAsia="es-MX"/>
        </w:rPr>
        <w:t>. ¿Entre qué años se desarrolló la Segunda Guerra Mundial y cuántos Estados participaron?</w:t>
      </w:r>
    </w:p>
    <w:p w14:paraId="53686058" w14:textId="77777777" w:rsidR="00420842" w:rsidRP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2. ¿Aproximadamente cuántas personas murieron a causa de la guerra?</w:t>
      </w:r>
    </w:p>
    <w:p w14:paraId="7BB68848" w14:textId="77777777" w:rsidR="00420842" w:rsidRP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3. ¿Qué doctrina económica aplicaron los gobiernos durante la crisis de los años treinta?</w:t>
      </w:r>
    </w:p>
    <w:p w14:paraId="592E7140" w14:textId="77777777" w:rsidR="00420842" w:rsidRP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4. ¿Qué fue el Eje Roma-Berlín y cuándo se formó?</w:t>
      </w:r>
    </w:p>
    <w:p w14:paraId="687BC083" w14:textId="77777777" w:rsidR="00420842" w:rsidRP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5. ¿Qué establecían las cláusulas secretas del Pacto Nazi-Soviético (agosto de 1939)?</w:t>
      </w:r>
    </w:p>
    <w:p w14:paraId="70FE3B22" w14:textId="77777777" w:rsidR="00420842" w:rsidRP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6. ¿Qué ocurrió el 7 de diciembre de 1941 en Pearl Harbor?</w:t>
      </w:r>
    </w:p>
    <w:p w14:paraId="0F675937" w14:textId="77777777" w:rsidR="00420842" w:rsidRP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7. ¿Por qué se considera a la batalla de Stalingrado una de las más sangrientas de la guerra?</w:t>
      </w:r>
    </w:p>
    <w:p w14:paraId="58F52CB3" w14:textId="77777777" w:rsidR="00420842" w:rsidRP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8. ¿Cómo y cuándo finalizó la guerra en Europa y en el Pacífico?</w:t>
      </w:r>
    </w:p>
    <w:p w14:paraId="0E680CCB" w14:textId="77777777" w:rsidR="00420842" w:rsidRP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9. ¿Qué se resolvió en la Conferencia de Yalta, en febrero de 1945?</w:t>
      </w:r>
    </w:p>
    <w:p w14:paraId="119D6BD9" w14:textId="20955476" w:rsidR="00420842" w:rsidRDefault="00420842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420842">
        <w:rPr>
          <w:rFonts w:ascii="Arial" w:hAnsi="Arial" w:cs="Arial"/>
          <w:sz w:val="24"/>
          <w:szCs w:val="24"/>
          <w:lang w:val="es-US" w:eastAsia="es-MX"/>
        </w:rPr>
        <w:t>10. ¿Qué impacto tuvo la guerra en la economía de América Latina?</w:t>
      </w:r>
    </w:p>
    <w:p w14:paraId="32DDD333" w14:textId="49B0FF0F" w:rsidR="00BB6020" w:rsidRPr="00420842" w:rsidRDefault="00BB6020" w:rsidP="00510942">
      <w:pPr>
        <w:spacing w:before="160" w:after="4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>
        <w:rPr>
          <w:rFonts w:ascii="Arial" w:hAnsi="Arial" w:cs="Arial"/>
          <w:sz w:val="24"/>
          <w:szCs w:val="24"/>
          <w:lang w:val="es-US" w:eastAsia="es-MX"/>
        </w:rPr>
        <w:t xml:space="preserve">11. Caracterizar causas y consecuencias </w:t>
      </w:r>
      <w:r w:rsidR="00471788">
        <w:rPr>
          <w:rFonts w:ascii="Arial" w:hAnsi="Arial" w:cs="Arial"/>
          <w:sz w:val="24"/>
          <w:szCs w:val="24"/>
          <w:lang w:val="es-US" w:eastAsia="es-MX"/>
        </w:rPr>
        <w:t>de la 2°Guerra Mundial.</w:t>
      </w:r>
    </w:p>
    <w:p w14:paraId="08813EC5" w14:textId="77777777" w:rsidR="00420842" w:rsidRPr="006D026E" w:rsidRDefault="00420842" w:rsidP="0051094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A835ECA" w14:textId="77777777" w:rsidR="00E75BF9" w:rsidRDefault="00E75BF9" w:rsidP="00510942">
      <w:pPr>
        <w:pStyle w:val="Default"/>
        <w:jc w:val="both"/>
      </w:pPr>
    </w:p>
    <w:p w14:paraId="261AAADB" w14:textId="17C49D1C" w:rsidR="00A55B0C" w:rsidRDefault="00A55B0C" w:rsidP="00510942">
      <w:pPr>
        <w:pStyle w:val="Default"/>
        <w:jc w:val="both"/>
      </w:pPr>
    </w:p>
    <w:sectPr w:rsidR="00A55B0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28EF0" w14:textId="77777777" w:rsidR="005F0ED5" w:rsidRDefault="005F0ED5" w:rsidP="00C77386">
      <w:pPr>
        <w:spacing w:after="0" w:line="240" w:lineRule="auto"/>
      </w:pPr>
      <w:r>
        <w:separator/>
      </w:r>
    </w:p>
  </w:endnote>
  <w:endnote w:type="continuationSeparator" w:id="0">
    <w:p w14:paraId="27D23784" w14:textId="77777777" w:rsidR="005F0ED5" w:rsidRDefault="005F0ED5" w:rsidP="00C77386">
      <w:pPr>
        <w:spacing w:after="0" w:line="240" w:lineRule="auto"/>
      </w:pPr>
      <w:r>
        <w:continuationSeparator/>
      </w:r>
    </w:p>
  </w:endnote>
  <w:endnote w:type="continuationNotice" w:id="1">
    <w:p w14:paraId="4A638E25" w14:textId="77777777" w:rsidR="005F0ED5" w:rsidRDefault="005F0E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081C8" w14:textId="77777777" w:rsidR="005F0ED5" w:rsidRDefault="005F0ED5" w:rsidP="00C77386">
      <w:pPr>
        <w:spacing w:after="0" w:line="240" w:lineRule="auto"/>
      </w:pPr>
      <w:r>
        <w:separator/>
      </w:r>
    </w:p>
  </w:footnote>
  <w:footnote w:type="continuationSeparator" w:id="0">
    <w:p w14:paraId="0F3CF9BF" w14:textId="77777777" w:rsidR="005F0ED5" w:rsidRDefault="005F0ED5" w:rsidP="00C77386">
      <w:pPr>
        <w:spacing w:after="0" w:line="240" w:lineRule="auto"/>
      </w:pPr>
      <w:r>
        <w:continuationSeparator/>
      </w:r>
    </w:p>
  </w:footnote>
  <w:footnote w:type="continuationNotice" w:id="1">
    <w:p w14:paraId="5B848CCD" w14:textId="77777777" w:rsidR="005F0ED5" w:rsidRDefault="005F0E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8240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A5801"/>
    <w:multiLevelType w:val="hybridMultilevel"/>
    <w:tmpl w:val="FFFFFFFF"/>
    <w:lvl w:ilvl="0" w:tplc="B5CAAC68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AC10F2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28E7D8C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79E6C8C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01EDE52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68B676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BC8056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1D091F2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34C332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814"/>
    <w:multiLevelType w:val="hybridMultilevel"/>
    <w:tmpl w:val="B2388E00"/>
    <w:lvl w:ilvl="0" w:tplc="2C0A000F">
      <w:start w:val="1"/>
      <w:numFmt w:val="decimal"/>
      <w:lvlText w:val="%1."/>
      <w:lvlJc w:val="left"/>
      <w:pPr>
        <w:ind w:left="502" w:hanging="360"/>
      </w:p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97316B"/>
    <w:multiLevelType w:val="hybridMultilevel"/>
    <w:tmpl w:val="176CE7F0"/>
    <w:lvl w:ilvl="0" w:tplc="2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24E93840"/>
    <w:multiLevelType w:val="hybridMultilevel"/>
    <w:tmpl w:val="CE3668B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E02C5"/>
    <w:multiLevelType w:val="hybridMultilevel"/>
    <w:tmpl w:val="F20076A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80820"/>
    <w:multiLevelType w:val="hybridMultilevel"/>
    <w:tmpl w:val="475E60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D54E9"/>
    <w:multiLevelType w:val="hybridMultilevel"/>
    <w:tmpl w:val="4F12EF3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7"/>
  </w:num>
  <w:num w:numId="3" w16cid:durableId="968820464">
    <w:abstractNumId w:val="8"/>
  </w:num>
  <w:num w:numId="4" w16cid:durableId="93285299">
    <w:abstractNumId w:val="0"/>
  </w:num>
  <w:num w:numId="5" w16cid:durableId="15247845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9859383">
    <w:abstractNumId w:val="4"/>
  </w:num>
  <w:num w:numId="7" w16cid:durableId="1672097755">
    <w:abstractNumId w:val="3"/>
  </w:num>
  <w:num w:numId="8" w16cid:durableId="2141262603">
    <w:abstractNumId w:val="6"/>
  </w:num>
  <w:num w:numId="9" w16cid:durableId="594174311">
    <w:abstractNumId w:val="10"/>
  </w:num>
  <w:num w:numId="10" w16cid:durableId="985162260">
    <w:abstractNumId w:val="9"/>
  </w:num>
  <w:num w:numId="11" w16cid:durableId="716783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3CB"/>
    <w:rsid w:val="000407E0"/>
    <w:rsid w:val="00073CE9"/>
    <w:rsid w:val="000F67C6"/>
    <w:rsid w:val="001042CA"/>
    <w:rsid w:val="00132CE9"/>
    <w:rsid w:val="00164914"/>
    <w:rsid w:val="0017566B"/>
    <w:rsid w:val="001C049C"/>
    <w:rsid w:val="001E19F7"/>
    <w:rsid w:val="002174AB"/>
    <w:rsid w:val="002243C3"/>
    <w:rsid w:val="00232FA1"/>
    <w:rsid w:val="00250CC3"/>
    <w:rsid w:val="002813AE"/>
    <w:rsid w:val="002C4BB7"/>
    <w:rsid w:val="002C60CB"/>
    <w:rsid w:val="002D4919"/>
    <w:rsid w:val="002F0CE7"/>
    <w:rsid w:val="00311B04"/>
    <w:rsid w:val="00326F99"/>
    <w:rsid w:val="00332B02"/>
    <w:rsid w:val="00340CD5"/>
    <w:rsid w:val="00344B26"/>
    <w:rsid w:val="00354CFD"/>
    <w:rsid w:val="003A0CF6"/>
    <w:rsid w:val="003A677E"/>
    <w:rsid w:val="003B2183"/>
    <w:rsid w:val="003B6453"/>
    <w:rsid w:val="003D7697"/>
    <w:rsid w:val="003E2F94"/>
    <w:rsid w:val="003F3069"/>
    <w:rsid w:val="00413E3E"/>
    <w:rsid w:val="00420842"/>
    <w:rsid w:val="00433DDD"/>
    <w:rsid w:val="00450DE8"/>
    <w:rsid w:val="00453225"/>
    <w:rsid w:val="00453905"/>
    <w:rsid w:val="004622A6"/>
    <w:rsid w:val="00471788"/>
    <w:rsid w:val="00481954"/>
    <w:rsid w:val="004A6119"/>
    <w:rsid w:val="004E6E00"/>
    <w:rsid w:val="004F6E55"/>
    <w:rsid w:val="00510942"/>
    <w:rsid w:val="00530C44"/>
    <w:rsid w:val="00546F22"/>
    <w:rsid w:val="0055742B"/>
    <w:rsid w:val="00557E23"/>
    <w:rsid w:val="00583888"/>
    <w:rsid w:val="0058619A"/>
    <w:rsid w:val="0059252A"/>
    <w:rsid w:val="005A6070"/>
    <w:rsid w:val="005A60B1"/>
    <w:rsid w:val="005A7738"/>
    <w:rsid w:val="005E57AB"/>
    <w:rsid w:val="005E5B68"/>
    <w:rsid w:val="005F0ED5"/>
    <w:rsid w:val="00605FEC"/>
    <w:rsid w:val="00611D82"/>
    <w:rsid w:val="00614502"/>
    <w:rsid w:val="00637D27"/>
    <w:rsid w:val="00660824"/>
    <w:rsid w:val="006778E3"/>
    <w:rsid w:val="00684936"/>
    <w:rsid w:val="006B0CD6"/>
    <w:rsid w:val="006D026E"/>
    <w:rsid w:val="006D7F00"/>
    <w:rsid w:val="006E4DB5"/>
    <w:rsid w:val="0070326B"/>
    <w:rsid w:val="00725CC6"/>
    <w:rsid w:val="007260EC"/>
    <w:rsid w:val="007306DE"/>
    <w:rsid w:val="00736304"/>
    <w:rsid w:val="007861C4"/>
    <w:rsid w:val="00796276"/>
    <w:rsid w:val="007A4099"/>
    <w:rsid w:val="007B6F7E"/>
    <w:rsid w:val="007D5946"/>
    <w:rsid w:val="007F5808"/>
    <w:rsid w:val="00800137"/>
    <w:rsid w:val="0083463B"/>
    <w:rsid w:val="00841A9D"/>
    <w:rsid w:val="008447E3"/>
    <w:rsid w:val="00862770"/>
    <w:rsid w:val="00864762"/>
    <w:rsid w:val="008940B3"/>
    <w:rsid w:val="008947B6"/>
    <w:rsid w:val="008B6E03"/>
    <w:rsid w:val="008C394B"/>
    <w:rsid w:val="008D62BB"/>
    <w:rsid w:val="0090584C"/>
    <w:rsid w:val="00910C22"/>
    <w:rsid w:val="009111C1"/>
    <w:rsid w:val="00917DFC"/>
    <w:rsid w:val="009316AB"/>
    <w:rsid w:val="00964989"/>
    <w:rsid w:val="009714B4"/>
    <w:rsid w:val="009736D9"/>
    <w:rsid w:val="0098055C"/>
    <w:rsid w:val="009A5D65"/>
    <w:rsid w:val="009D2ED2"/>
    <w:rsid w:val="009F5704"/>
    <w:rsid w:val="00A212F9"/>
    <w:rsid w:val="00A263FF"/>
    <w:rsid w:val="00A55B0C"/>
    <w:rsid w:val="00A62993"/>
    <w:rsid w:val="00AC71D8"/>
    <w:rsid w:val="00AD6593"/>
    <w:rsid w:val="00AD7C11"/>
    <w:rsid w:val="00AE1811"/>
    <w:rsid w:val="00B04919"/>
    <w:rsid w:val="00B1064C"/>
    <w:rsid w:val="00B15597"/>
    <w:rsid w:val="00B15ABB"/>
    <w:rsid w:val="00B20B0F"/>
    <w:rsid w:val="00B27E4B"/>
    <w:rsid w:val="00B34B04"/>
    <w:rsid w:val="00B45723"/>
    <w:rsid w:val="00B466CC"/>
    <w:rsid w:val="00B536D9"/>
    <w:rsid w:val="00B74EF6"/>
    <w:rsid w:val="00B74F49"/>
    <w:rsid w:val="00B815B4"/>
    <w:rsid w:val="00BB6020"/>
    <w:rsid w:val="00BD2437"/>
    <w:rsid w:val="00BD2BD4"/>
    <w:rsid w:val="00C316B8"/>
    <w:rsid w:val="00C65911"/>
    <w:rsid w:val="00C77386"/>
    <w:rsid w:val="00C8247D"/>
    <w:rsid w:val="00CA64FE"/>
    <w:rsid w:val="00CC18FF"/>
    <w:rsid w:val="00CC734E"/>
    <w:rsid w:val="00CD5E67"/>
    <w:rsid w:val="00CE37A8"/>
    <w:rsid w:val="00CE452A"/>
    <w:rsid w:val="00D26BB3"/>
    <w:rsid w:val="00D511C2"/>
    <w:rsid w:val="00D960E8"/>
    <w:rsid w:val="00DA43E6"/>
    <w:rsid w:val="00DB20C2"/>
    <w:rsid w:val="00DB6320"/>
    <w:rsid w:val="00DE2056"/>
    <w:rsid w:val="00E164E8"/>
    <w:rsid w:val="00E61F00"/>
    <w:rsid w:val="00E62BF9"/>
    <w:rsid w:val="00E75BF9"/>
    <w:rsid w:val="00E856EC"/>
    <w:rsid w:val="00EA17DC"/>
    <w:rsid w:val="00EA4333"/>
    <w:rsid w:val="00EB52F0"/>
    <w:rsid w:val="00EC2C9C"/>
    <w:rsid w:val="00ED5EBB"/>
    <w:rsid w:val="00EF5721"/>
    <w:rsid w:val="00F221BB"/>
    <w:rsid w:val="00F422FD"/>
    <w:rsid w:val="00FB6A9E"/>
    <w:rsid w:val="00FC5F72"/>
    <w:rsid w:val="00FE24A5"/>
    <w:rsid w:val="00FE6299"/>
    <w:rsid w:val="00FE7373"/>
    <w:rsid w:val="00FF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7032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64</cp:revision>
  <dcterms:created xsi:type="dcterms:W3CDTF">2026-05-24T14:09:00Z</dcterms:created>
  <dcterms:modified xsi:type="dcterms:W3CDTF">2026-08-13T17:00:00Z</dcterms:modified>
</cp:coreProperties>
</file>