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F155D0" w14:textId="74FE87FF" w:rsidR="00ED3611" w:rsidRPr="00364349" w:rsidRDefault="00FD331C" w:rsidP="00205D1C">
      <w:pPr>
        <w:spacing w:line="360" w:lineRule="auto"/>
        <w:ind w:left="-5"/>
        <w:rPr>
          <w:rFonts w:ascii="Arial" w:hAnsi="Arial" w:cs="Arial"/>
          <w:b/>
          <w:bCs/>
        </w:rPr>
      </w:pPr>
      <w:r w:rsidRPr="00364349">
        <w:rPr>
          <w:rFonts w:ascii="Arial" w:hAnsi="Arial" w:cs="Arial"/>
          <w:b/>
          <w:bCs/>
        </w:rPr>
        <w:t xml:space="preserve">Materia: </w:t>
      </w:r>
      <w:r w:rsidRPr="00364349">
        <w:rPr>
          <w:rFonts w:ascii="Arial" w:hAnsi="Arial" w:cs="Arial"/>
        </w:rPr>
        <w:t>Geografía</w:t>
      </w:r>
      <w:r w:rsidRPr="00364349">
        <w:rPr>
          <w:rFonts w:ascii="Arial" w:hAnsi="Arial" w:cs="Arial"/>
          <w:b/>
          <w:bCs/>
        </w:rPr>
        <w:t xml:space="preserve">   </w:t>
      </w:r>
    </w:p>
    <w:p w14:paraId="38C11BD2" w14:textId="14D5EC49" w:rsidR="00ED3611" w:rsidRPr="00364349" w:rsidRDefault="00FD331C" w:rsidP="00205D1C">
      <w:pPr>
        <w:spacing w:line="360" w:lineRule="auto"/>
        <w:ind w:left="-5"/>
        <w:rPr>
          <w:rFonts w:ascii="Arial" w:hAnsi="Arial" w:cs="Arial"/>
          <w:b/>
          <w:bCs/>
        </w:rPr>
      </w:pPr>
      <w:r w:rsidRPr="00364349">
        <w:rPr>
          <w:rFonts w:ascii="Arial" w:hAnsi="Arial" w:cs="Arial"/>
          <w:b/>
          <w:bCs/>
        </w:rPr>
        <w:t>Profesor:</w:t>
      </w:r>
      <w:r w:rsidRPr="00364349">
        <w:rPr>
          <w:rFonts w:ascii="Arial" w:hAnsi="Arial" w:cs="Arial"/>
        </w:rPr>
        <w:t xml:space="preserve"> </w:t>
      </w:r>
      <w:r w:rsidR="0049386F" w:rsidRPr="00364349">
        <w:rPr>
          <w:rFonts w:ascii="Arial" w:hAnsi="Arial" w:cs="Arial"/>
        </w:rPr>
        <w:t>Ana Apestey</w:t>
      </w:r>
    </w:p>
    <w:p w14:paraId="63552074" w14:textId="0E6C437C" w:rsidR="00ED3611" w:rsidRPr="00364349" w:rsidRDefault="00FD331C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 xml:space="preserve">Curso: </w:t>
      </w:r>
      <w:r w:rsidR="0079461D" w:rsidRPr="00364349">
        <w:rPr>
          <w:rFonts w:ascii="Arial" w:hAnsi="Arial" w:cs="Arial"/>
        </w:rPr>
        <w:t xml:space="preserve">4 año </w:t>
      </w:r>
      <w:r w:rsidR="00DA3B84" w:rsidRPr="00364349">
        <w:rPr>
          <w:rFonts w:ascii="Arial" w:hAnsi="Arial" w:cs="Arial"/>
        </w:rPr>
        <w:t>B</w:t>
      </w:r>
    </w:p>
    <w:p w14:paraId="10E47581" w14:textId="54C600A8" w:rsidR="00EA2B99" w:rsidRPr="00364349" w:rsidRDefault="00EA2B99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>Fecha:</w:t>
      </w:r>
      <w:r w:rsidRPr="00364349">
        <w:rPr>
          <w:rFonts w:ascii="Arial" w:hAnsi="Arial" w:cs="Arial"/>
        </w:rPr>
        <w:t xml:space="preserve"> </w:t>
      </w:r>
      <w:r w:rsidR="00861D9A">
        <w:rPr>
          <w:rFonts w:ascii="Arial" w:hAnsi="Arial" w:cs="Arial"/>
        </w:rPr>
        <w:t>04-08</w:t>
      </w:r>
      <w:r w:rsidR="00F72148" w:rsidRPr="00364349">
        <w:rPr>
          <w:rFonts w:ascii="Arial" w:hAnsi="Arial" w:cs="Arial"/>
        </w:rPr>
        <w:t>-26</w:t>
      </w:r>
    </w:p>
    <w:p w14:paraId="0CA7CA94" w14:textId="4F1FFEBB" w:rsidR="008879AC" w:rsidRPr="00364349" w:rsidRDefault="008879AC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>TPN:</w:t>
      </w:r>
      <w:r w:rsidRPr="00364349">
        <w:rPr>
          <w:rFonts w:ascii="Arial" w:hAnsi="Arial" w:cs="Arial"/>
        </w:rPr>
        <w:t xml:space="preserve"> </w:t>
      </w:r>
      <w:r w:rsidR="00915631">
        <w:rPr>
          <w:rFonts w:ascii="Arial" w:hAnsi="Arial" w:cs="Arial"/>
        </w:rPr>
        <w:t>3</w:t>
      </w:r>
      <w:r w:rsidR="00861D9A">
        <w:rPr>
          <w:rFonts w:ascii="Arial" w:hAnsi="Arial" w:cs="Arial"/>
        </w:rPr>
        <w:t>1</w:t>
      </w:r>
    </w:p>
    <w:p w14:paraId="5EF7DB64" w14:textId="054EA6C3" w:rsidR="00EC2C2E" w:rsidRPr="00364349" w:rsidRDefault="00EC2C2E" w:rsidP="00205D1C">
      <w:pPr>
        <w:spacing w:line="360" w:lineRule="auto"/>
        <w:ind w:left="-5"/>
        <w:rPr>
          <w:rFonts w:ascii="Arial" w:hAnsi="Arial" w:cs="Arial"/>
        </w:rPr>
      </w:pPr>
      <w:r w:rsidRPr="00364349">
        <w:rPr>
          <w:rFonts w:ascii="Arial" w:hAnsi="Arial" w:cs="Arial"/>
          <w:b/>
          <w:bCs/>
        </w:rPr>
        <w:t>Bibliografías</w:t>
      </w:r>
      <w:r w:rsidRPr="00364349">
        <w:rPr>
          <w:rFonts w:ascii="Arial" w:hAnsi="Arial" w:cs="Arial"/>
        </w:rPr>
        <w:t>: Geografía4. Sociedad y economía en el mundo contemporáneo.</w:t>
      </w:r>
    </w:p>
    <w:p w14:paraId="038C149E" w14:textId="3CE15D47" w:rsidR="00910864" w:rsidRPr="005C6007" w:rsidRDefault="00960567" w:rsidP="00C750B4">
      <w:pPr>
        <w:spacing w:before="100" w:beforeAutospacing="1" w:after="100" w:afterAutospacing="1" w:line="240" w:lineRule="auto"/>
        <w:ind w:left="0" w:firstLine="0"/>
        <w:jc w:val="both"/>
        <w:outlineLvl w:val="2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C6007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Tema</w:t>
      </w:r>
      <w:r w:rsidR="00724C6D" w:rsidRPr="005C6007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:</w:t>
      </w:r>
      <w:r w:rsidR="00724C6D" w:rsidRPr="005C6007">
        <w:rPr>
          <w:rFonts w:ascii="Arial" w:eastAsia="Times New Roman" w:hAnsi="Arial" w:cs="Arial"/>
          <w:kern w:val="0"/>
          <w:lang w:eastAsia="es-ES" w:bidi="ar-SA"/>
          <w14:ligatures w14:val="none"/>
        </w:rPr>
        <w:t xml:space="preserve"> </w:t>
      </w:r>
      <w:r w:rsidRPr="005C6007">
        <w:rPr>
          <w:rFonts w:ascii="Arial" w:eastAsiaTheme="minorEastAsia" w:hAnsi="Arial" w:cs="Arial"/>
          <w:kern w:val="0"/>
          <w:lang w:eastAsia="es-ES" w:bidi="ar-SA"/>
          <w14:ligatures w14:val="none"/>
        </w:rPr>
        <w:t>El suelo y los factores naturales para la producción de alimentos.</w:t>
      </w:r>
      <w:r w:rsidR="00724C6D" w:rsidRPr="005C6007">
        <w:rPr>
          <w:rFonts w:ascii="Arial" w:eastAsiaTheme="minorEastAsia" w:hAnsi="Arial" w:cs="Arial"/>
          <w:kern w:val="0"/>
          <w:lang w:eastAsia="es-ES" w:bidi="ar-SA"/>
          <w14:ligatures w14:val="none"/>
        </w:rPr>
        <w:t>( pagina</w:t>
      </w:r>
      <w:r w:rsidR="00EC412F" w:rsidRPr="005C6007">
        <w:rPr>
          <w:rFonts w:ascii="Arial" w:eastAsiaTheme="minorEastAsia" w:hAnsi="Arial" w:cs="Arial"/>
          <w:kern w:val="0"/>
          <w:lang w:eastAsia="es-ES" w:bidi="ar-SA"/>
          <w14:ligatures w14:val="none"/>
        </w:rPr>
        <w:t xml:space="preserve"> 110 a 112)</w:t>
      </w:r>
    </w:p>
    <w:p w14:paraId="2FFFB642" w14:textId="58B832D7" w:rsidR="00910864" w:rsidRPr="005C6007" w:rsidRDefault="007D6EC5" w:rsidP="00C750B4">
      <w:pPr>
        <w:spacing w:before="100" w:beforeAutospacing="1" w:after="100" w:afterAutospacing="1" w:line="240" w:lineRule="auto"/>
        <w:ind w:left="0" w:firstLine="0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5C6007"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 xml:space="preserve">Objetivo: </w:t>
      </w:r>
      <w:r w:rsidR="00910864" w:rsidRPr="005C6007">
        <w:rPr>
          <w:rFonts w:ascii="Arial" w:eastAsiaTheme="minorEastAsia" w:hAnsi="Arial" w:cs="Arial"/>
          <w:kern w:val="0"/>
          <w:lang w:eastAsia="es-ES" w:bidi="ar-SA"/>
          <w14:ligatures w14:val="none"/>
        </w:rPr>
        <w:t>Reconocer la importancia del suelo y de los factores naturales en la producción de alimentos, comprendiendo las estrategias que utilizan las sociedades para producir en diferentes ambientes.</w:t>
      </w:r>
    </w:p>
    <w:p w14:paraId="4C7267B9" w14:textId="4B2A1868" w:rsidR="004E2610" w:rsidRPr="005C6007" w:rsidRDefault="00E76A61" w:rsidP="00C750B4">
      <w:pPr>
        <w:spacing w:before="100" w:beforeAutospacing="1" w:after="100" w:afterAutospacing="1" w:line="240" w:lineRule="auto"/>
        <w:ind w:left="0" w:firstLine="0"/>
        <w:jc w:val="both"/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</w:pPr>
      <w:r w:rsidRPr="005C6007"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Consignas:</w:t>
      </w:r>
    </w:p>
    <w:p w14:paraId="7114B108" w14:textId="57D02150" w:rsidR="00E85758" w:rsidRPr="005C6007" w:rsidRDefault="00E85758" w:rsidP="00C750B4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</w:pPr>
      <w:r w:rsidRPr="005C6007">
        <w:rPr>
          <w:rFonts w:ascii="Arial" w:eastAsia="Times New Roman" w:hAnsi="Arial" w:cs="Arial"/>
          <w:b/>
          <w:bCs/>
          <w:color w:val="auto"/>
          <w:kern w:val="0"/>
          <w:lang w:eastAsia="es-ES" w:bidi="ar-SA"/>
          <w14:ligatures w14:val="none"/>
        </w:rPr>
        <w:t>Qué es el suelo? ¿Cómo está compuesto? ¿Cómo es su estructura?</w:t>
      </w:r>
    </w:p>
    <w:p w14:paraId="41D8838E" w14:textId="6FC8B886" w:rsidR="00E85758" w:rsidRPr="005C6007" w:rsidRDefault="00E85758" w:rsidP="00C750B4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</w:pPr>
      <w:r w:rsidRPr="005C6007">
        <w:rPr>
          <w:rFonts w:ascii="Arial" w:eastAsia="Times New Roman" w:hAnsi="Arial" w:cs="Arial"/>
          <w:b/>
          <w:bCs/>
          <w:color w:val="auto"/>
          <w:kern w:val="0"/>
          <w:lang w:eastAsia="es-ES" w:bidi="ar-SA"/>
          <w14:ligatures w14:val="none"/>
        </w:rPr>
        <w:t>¿Por qué el suelo es considerado un recurso?</w:t>
      </w:r>
    </w:p>
    <w:p w14:paraId="2A3BBDF9" w14:textId="02E48F6A" w:rsidR="00E85758" w:rsidRPr="005C6007" w:rsidRDefault="00E85758" w:rsidP="00C750B4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</w:pPr>
      <w:r w:rsidRPr="005C6007">
        <w:rPr>
          <w:rFonts w:ascii="Arial" w:eastAsia="Times New Roman" w:hAnsi="Arial" w:cs="Arial"/>
          <w:b/>
          <w:bCs/>
          <w:color w:val="auto"/>
          <w:kern w:val="0"/>
          <w:lang w:eastAsia="es-ES" w:bidi="ar-SA"/>
          <w14:ligatures w14:val="none"/>
        </w:rPr>
        <w:t>¿Qué elementos son necesarios para la producción de alimentos?</w:t>
      </w:r>
    </w:p>
    <w:p w14:paraId="50F3B5B3" w14:textId="062862B8" w:rsidR="00E85758" w:rsidRPr="005C6007" w:rsidRDefault="00E85758" w:rsidP="00C750B4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</w:pPr>
      <w:r w:rsidRPr="005C6007">
        <w:rPr>
          <w:rFonts w:ascii="Arial" w:eastAsia="Times New Roman" w:hAnsi="Arial" w:cs="Arial"/>
          <w:b/>
          <w:bCs/>
          <w:color w:val="auto"/>
          <w:kern w:val="0"/>
          <w:lang w:eastAsia="es-ES" w:bidi="ar-SA"/>
          <w14:ligatures w14:val="none"/>
        </w:rPr>
        <w:t>¿Qué características tienen los suelos más aptos para la agricultura?</w:t>
      </w:r>
    </w:p>
    <w:p w14:paraId="2F9068AF" w14:textId="04A05BFE" w:rsidR="00E76A61" w:rsidRPr="005C6007" w:rsidRDefault="00E85758" w:rsidP="00C750B4">
      <w:pPr>
        <w:pStyle w:val="Prrafodelist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5C6007">
        <w:rPr>
          <w:rFonts w:ascii="Arial" w:eastAsia="Times New Roman" w:hAnsi="Arial" w:cs="Arial"/>
          <w:b/>
          <w:bCs/>
          <w:color w:val="auto"/>
          <w:kern w:val="0"/>
          <w:lang w:eastAsia="es-ES" w:bidi="ar-SA"/>
          <w14:ligatures w14:val="none"/>
        </w:rPr>
        <w:t>¿Qué estrategias utilizan las sociedades para producir alimentos en zonas con escasez de agua o en zonas montañosas?</w:t>
      </w:r>
    </w:p>
    <w:p w14:paraId="44C318C0" w14:textId="60C32317" w:rsidR="00367DA9" w:rsidRPr="006A5240" w:rsidRDefault="00367DA9" w:rsidP="00542EAB">
      <w:pPr>
        <w:pStyle w:val="NormalWeb"/>
        <w:rPr>
          <w:rFonts w:ascii="Arial" w:eastAsia="Times New Roman" w:hAnsi="Arial" w:cs="Arial"/>
        </w:rPr>
      </w:pPr>
    </w:p>
    <w:p w14:paraId="54255EDE" w14:textId="77777777" w:rsidR="00112F05" w:rsidRPr="009C4819" w:rsidRDefault="00112F05" w:rsidP="008160A7">
      <w:pPr>
        <w:spacing w:before="100" w:beforeAutospacing="1" w:after="100" w:afterAutospacing="1" w:line="240" w:lineRule="auto"/>
        <w:ind w:left="0" w:firstLine="0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</w:p>
    <w:sectPr w:rsidR="00112F05" w:rsidRPr="009C4819">
      <w:headerReference w:type="even" r:id="rId7"/>
      <w:headerReference w:type="default" r:id="rId8"/>
      <w:headerReference w:type="first" r:id="rId9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E3F5D51" w14:textId="77777777" w:rsidR="007538B5" w:rsidRDefault="007538B5">
      <w:pPr>
        <w:spacing w:after="0" w:line="240" w:lineRule="auto"/>
      </w:pPr>
      <w:r>
        <w:separator/>
      </w:r>
    </w:p>
  </w:endnote>
  <w:endnote w:type="continuationSeparator" w:id="0">
    <w:p w14:paraId="4269F8A7" w14:textId="77777777" w:rsidR="007538B5" w:rsidRDefault="00753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C3512EE" w14:textId="77777777" w:rsidR="007538B5" w:rsidRDefault="007538B5">
      <w:pPr>
        <w:spacing w:after="0" w:line="240" w:lineRule="auto"/>
      </w:pPr>
      <w:r>
        <w:separator/>
      </w:r>
    </w:p>
  </w:footnote>
  <w:footnote w:type="continuationSeparator" w:id="0">
    <w:p w14:paraId="1081FA71" w14:textId="77777777" w:rsidR="007538B5" w:rsidRDefault="00753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122DB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30725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9E547D"/>
    <w:multiLevelType w:val="hybridMultilevel"/>
    <w:tmpl w:val="E71A8F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0F">
      <w:start w:val="1"/>
      <w:numFmt w:val="decimal"/>
      <w:lvlText w:val="%3."/>
      <w:lvlJc w:val="left"/>
      <w:pPr>
        <w:ind w:left="2340" w:hanging="36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0F">
      <w:start w:val="1"/>
      <w:numFmt w:val="decimal"/>
      <w:lvlText w:val="%5."/>
      <w:lvlJc w:val="left"/>
      <w:pPr>
        <w:ind w:left="3600" w:hanging="360"/>
      </w:pPr>
    </w:lvl>
    <w:lvl w:ilvl="5" w:tplc="0C0A000F">
      <w:start w:val="1"/>
      <w:numFmt w:val="decimal"/>
      <w:lvlText w:val="%6."/>
      <w:lvlJc w:val="left"/>
      <w:pPr>
        <w:ind w:left="4500" w:hanging="36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7440CA"/>
    <w:multiLevelType w:val="hybridMultilevel"/>
    <w:tmpl w:val="8B76C1B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529A1DE4"/>
    <w:multiLevelType w:val="hybridMultilevel"/>
    <w:tmpl w:val="02D85128"/>
    <w:lvl w:ilvl="0" w:tplc="FFFFFFFF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8C0230"/>
    <w:multiLevelType w:val="hybridMultilevel"/>
    <w:tmpl w:val="33B4D9A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0F">
      <w:start w:val="1"/>
      <w:numFmt w:val="decimal"/>
      <w:lvlText w:val="%3."/>
      <w:lvlJc w:val="left"/>
      <w:pPr>
        <w:ind w:left="2340" w:hanging="36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1418F0"/>
    <w:multiLevelType w:val="hybridMultilevel"/>
    <w:tmpl w:val="D64478C8"/>
    <w:lvl w:ilvl="0" w:tplc="FFFFFFFF">
      <w:start w:val="3"/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9078750">
    <w:abstractNumId w:val="1"/>
  </w:num>
  <w:num w:numId="2" w16cid:durableId="822041702">
    <w:abstractNumId w:val="0"/>
  </w:num>
  <w:num w:numId="3" w16cid:durableId="1196456645">
    <w:abstractNumId w:val="2"/>
  </w:num>
  <w:num w:numId="4" w16cid:durableId="1463619984">
    <w:abstractNumId w:val="6"/>
  </w:num>
  <w:num w:numId="5" w16cid:durableId="279847943">
    <w:abstractNumId w:val="5"/>
  </w:num>
  <w:num w:numId="6" w16cid:durableId="1753240104">
    <w:abstractNumId w:val="4"/>
  </w:num>
  <w:num w:numId="7" w16cid:durableId="488402365">
    <w:abstractNumId w:val="3"/>
  </w:num>
  <w:numIdMacAtCleanup w:val="2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1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1107B"/>
    <w:rsid w:val="00011EF5"/>
    <w:rsid w:val="00024402"/>
    <w:rsid w:val="00030180"/>
    <w:rsid w:val="00043420"/>
    <w:rsid w:val="000443D2"/>
    <w:rsid w:val="00046468"/>
    <w:rsid w:val="00050F71"/>
    <w:rsid w:val="00051FAE"/>
    <w:rsid w:val="000811C1"/>
    <w:rsid w:val="00083F17"/>
    <w:rsid w:val="00093C4A"/>
    <w:rsid w:val="00095D30"/>
    <w:rsid w:val="000A0178"/>
    <w:rsid w:val="000A4FCB"/>
    <w:rsid w:val="000A6738"/>
    <w:rsid w:val="000A67C4"/>
    <w:rsid w:val="000B1BA9"/>
    <w:rsid w:val="000D3EBD"/>
    <w:rsid w:val="000D57AB"/>
    <w:rsid w:val="000E1189"/>
    <w:rsid w:val="000E21EB"/>
    <w:rsid w:val="000E34E6"/>
    <w:rsid w:val="00103756"/>
    <w:rsid w:val="00112F05"/>
    <w:rsid w:val="00117240"/>
    <w:rsid w:val="001238E2"/>
    <w:rsid w:val="00125098"/>
    <w:rsid w:val="00127080"/>
    <w:rsid w:val="0013022A"/>
    <w:rsid w:val="00130335"/>
    <w:rsid w:val="00136DDA"/>
    <w:rsid w:val="001522CE"/>
    <w:rsid w:val="00153FDA"/>
    <w:rsid w:val="0016080D"/>
    <w:rsid w:val="001656F3"/>
    <w:rsid w:val="00165978"/>
    <w:rsid w:val="00172F4B"/>
    <w:rsid w:val="00174E2B"/>
    <w:rsid w:val="001825E4"/>
    <w:rsid w:val="00183E22"/>
    <w:rsid w:val="00183EBF"/>
    <w:rsid w:val="001846DC"/>
    <w:rsid w:val="001A34E3"/>
    <w:rsid w:val="001A5911"/>
    <w:rsid w:val="001C580F"/>
    <w:rsid w:val="001F18E3"/>
    <w:rsid w:val="001F4757"/>
    <w:rsid w:val="00201EEE"/>
    <w:rsid w:val="00204917"/>
    <w:rsid w:val="00205D1C"/>
    <w:rsid w:val="0021492F"/>
    <w:rsid w:val="00214C0A"/>
    <w:rsid w:val="00216EB1"/>
    <w:rsid w:val="002170A3"/>
    <w:rsid w:val="0026071C"/>
    <w:rsid w:val="00280764"/>
    <w:rsid w:val="00283520"/>
    <w:rsid w:val="002A6DFA"/>
    <w:rsid w:val="002B30DB"/>
    <w:rsid w:val="002B4941"/>
    <w:rsid w:val="002B5114"/>
    <w:rsid w:val="002C1D6A"/>
    <w:rsid w:val="002C4316"/>
    <w:rsid w:val="002D1AB5"/>
    <w:rsid w:val="002D5C83"/>
    <w:rsid w:val="002E53AC"/>
    <w:rsid w:val="002E6906"/>
    <w:rsid w:val="00305436"/>
    <w:rsid w:val="00306282"/>
    <w:rsid w:val="003066F3"/>
    <w:rsid w:val="003102B6"/>
    <w:rsid w:val="003109D7"/>
    <w:rsid w:val="00311AE9"/>
    <w:rsid w:val="0031535E"/>
    <w:rsid w:val="0032398B"/>
    <w:rsid w:val="0032421B"/>
    <w:rsid w:val="00324EBF"/>
    <w:rsid w:val="003419CA"/>
    <w:rsid w:val="00341C69"/>
    <w:rsid w:val="00352B67"/>
    <w:rsid w:val="003602E9"/>
    <w:rsid w:val="003629BF"/>
    <w:rsid w:val="00364349"/>
    <w:rsid w:val="0036694D"/>
    <w:rsid w:val="00367DA9"/>
    <w:rsid w:val="003A5293"/>
    <w:rsid w:val="003B18B8"/>
    <w:rsid w:val="003B206D"/>
    <w:rsid w:val="003C37F2"/>
    <w:rsid w:val="003D3B26"/>
    <w:rsid w:val="003E7BD7"/>
    <w:rsid w:val="003F189E"/>
    <w:rsid w:val="003F689E"/>
    <w:rsid w:val="00403E53"/>
    <w:rsid w:val="004358EC"/>
    <w:rsid w:val="00435CD6"/>
    <w:rsid w:val="004409FB"/>
    <w:rsid w:val="004431D1"/>
    <w:rsid w:val="004511FD"/>
    <w:rsid w:val="00463C66"/>
    <w:rsid w:val="00484109"/>
    <w:rsid w:val="00490E32"/>
    <w:rsid w:val="0049386F"/>
    <w:rsid w:val="00494440"/>
    <w:rsid w:val="004976B4"/>
    <w:rsid w:val="004A29B2"/>
    <w:rsid w:val="004A3CCA"/>
    <w:rsid w:val="004A4D67"/>
    <w:rsid w:val="004A5299"/>
    <w:rsid w:val="004A7030"/>
    <w:rsid w:val="004C20EF"/>
    <w:rsid w:val="004C2207"/>
    <w:rsid w:val="004E10A1"/>
    <w:rsid w:val="004E1110"/>
    <w:rsid w:val="004E2610"/>
    <w:rsid w:val="004E2F95"/>
    <w:rsid w:val="004E5C05"/>
    <w:rsid w:val="004E7DB2"/>
    <w:rsid w:val="004F2F31"/>
    <w:rsid w:val="004F423E"/>
    <w:rsid w:val="004F64E0"/>
    <w:rsid w:val="00506393"/>
    <w:rsid w:val="00511AA1"/>
    <w:rsid w:val="005251B6"/>
    <w:rsid w:val="00530D74"/>
    <w:rsid w:val="00531172"/>
    <w:rsid w:val="00540536"/>
    <w:rsid w:val="00540CEC"/>
    <w:rsid w:val="00542EAB"/>
    <w:rsid w:val="00542F8A"/>
    <w:rsid w:val="00546EC0"/>
    <w:rsid w:val="00553843"/>
    <w:rsid w:val="00553C2A"/>
    <w:rsid w:val="00556647"/>
    <w:rsid w:val="00561015"/>
    <w:rsid w:val="0057358A"/>
    <w:rsid w:val="00573B35"/>
    <w:rsid w:val="00574625"/>
    <w:rsid w:val="005763EE"/>
    <w:rsid w:val="00576936"/>
    <w:rsid w:val="005A67F8"/>
    <w:rsid w:val="005A7BA1"/>
    <w:rsid w:val="005B02BF"/>
    <w:rsid w:val="005C0F7A"/>
    <w:rsid w:val="005C0F9D"/>
    <w:rsid w:val="005C5C82"/>
    <w:rsid w:val="005C6007"/>
    <w:rsid w:val="005D2214"/>
    <w:rsid w:val="005D4A63"/>
    <w:rsid w:val="005F0FB4"/>
    <w:rsid w:val="005F635F"/>
    <w:rsid w:val="0060488B"/>
    <w:rsid w:val="00617DEC"/>
    <w:rsid w:val="00620723"/>
    <w:rsid w:val="006274C7"/>
    <w:rsid w:val="00633663"/>
    <w:rsid w:val="00637C97"/>
    <w:rsid w:val="006407BA"/>
    <w:rsid w:val="006600BD"/>
    <w:rsid w:val="00660FB8"/>
    <w:rsid w:val="00666E2C"/>
    <w:rsid w:val="00680DD8"/>
    <w:rsid w:val="00684A9C"/>
    <w:rsid w:val="006A3717"/>
    <w:rsid w:val="006A5240"/>
    <w:rsid w:val="006A72FF"/>
    <w:rsid w:val="006A7D2D"/>
    <w:rsid w:val="006C0E48"/>
    <w:rsid w:val="006D384B"/>
    <w:rsid w:val="006D3F9E"/>
    <w:rsid w:val="006D736F"/>
    <w:rsid w:val="006F147E"/>
    <w:rsid w:val="0070016D"/>
    <w:rsid w:val="00702C7A"/>
    <w:rsid w:val="007047F8"/>
    <w:rsid w:val="00711430"/>
    <w:rsid w:val="00711A48"/>
    <w:rsid w:val="007166D1"/>
    <w:rsid w:val="0071795D"/>
    <w:rsid w:val="00720C19"/>
    <w:rsid w:val="007238F4"/>
    <w:rsid w:val="00724C6D"/>
    <w:rsid w:val="00727657"/>
    <w:rsid w:val="00733114"/>
    <w:rsid w:val="00745F54"/>
    <w:rsid w:val="007538B5"/>
    <w:rsid w:val="00754658"/>
    <w:rsid w:val="00755E10"/>
    <w:rsid w:val="007738EF"/>
    <w:rsid w:val="00780813"/>
    <w:rsid w:val="00781845"/>
    <w:rsid w:val="0079461D"/>
    <w:rsid w:val="00796D35"/>
    <w:rsid w:val="007A2C39"/>
    <w:rsid w:val="007A72AD"/>
    <w:rsid w:val="007B3175"/>
    <w:rsid w:val="007B5A0A"/>
    <w:rsid w:val="007D035F"/>
    <w:rsid w:val="007D29EC"/>
    <w:rsid w:val="007D47BE"/>
    <w:rsid w:val="007D4E40"/>
    <w:rsid w:val="007D52BE"/>
    <w:rsid w:val="007D6EC5"/>
    <w:rsid w:val="007E273B"/>
    <w:rsid w:val="007E6EFD"/>
    <w:rsid w:val="00803D79"/>
    <w:rsid w:val="00811A67"/>
    <w:rsid w:val="008147DE"/>
    <w:rsid w:val="00815E3B"/>
    <w:rsid w:val="008160A7"/>
    <w:rsid w:val="0084250D"/>
    <w:rsid w:val="00847D2A"/>
    <w:rsid w:val="00853EAE"/>
    <w:rsid w:val="00854A74"/>
    <w:rsid w:val="008551ED"/>
    <w:rsid w:val="00857BF0"/>
    <w:rsid w:val="00861D9A"/>
    <w:rsid w:val="00863FA9"/>
    <w:rsid w:val="008646A6"/>
    <w:rsid w:val="00865353"/>
    <w:rsid w:val="00867551"/>
    <w:rsid w:val="00870D3A"/>
    <w:rsid w:val="008744D1"/>
    <w:rsid w:val="008804F5"/>
    <w:rsid w:val="008840AB"/>
    <w:rsid w:val="00886B1B"/>
    <w:rsid w:val="008879AC"/>
    <w:rsid w:val="00894EE2"/>
    <w:rsid w:val="008954ED"/>
    <w:rsid w:val="00897517"/>
    <w:rsid w:val="008A2695"/>
    <w:rsid w:val="008A27AC"/>
    <w:rsid w:val="008A3AD5"/>
    <w:rsid w:val="008B52A8"/>
    <w:rsid w:val="008E1C4D"/>
    <w:rsid w:val="008F18E3"/>
    <w:rsid w:val="008F1F52"/>
    <w:rsid w:val="008F369E"/>
    <w:rsid w:val="009065DF"/>
    <w:rsid w:val="00910864"/>
    <w:rsid w:val="0091338F"/>
    <w:rsid w:val="00914FDB"/>
    <w:rsid w:val="00915631"/>
    <w:rsid w:val="009169D1"/>
    <w:rsid w:val="00927389"/>
    <w:rsid w:val="0094782C"/>
    <w:rsid w:val="00960567"/>
    <w:rsid w:val="009629B6"/>
    <w:rsid w:val="00965CAA"/>
    <w:rsid w:val="00973917"/>
    <w:rsid w:val="0097486A"/>
    <w:rsid w:val="009835A3"/>
    <w:rsid w:val="00984223"/>
    <w:rsid w:val="00985289"/>
    <w:rsid w:val="009867D3"/>
    <w:rsid w:val="00992FDD"/>
    <w:rsid w:val="009A4BE7"/>
    <w:rsid w:val="009A5C14"/>
    <w:rsid w:val="009B09F9"/>
    <w:rsid w:val="009C4819"/>
    <w:rsid w:val="009D2117"/>
    <w:rsid w:val="009D6D1C"/>
    <w:rsid w:val="009E561E"/>
    <w:rsid w:val="009F2037"/>
    <w:rsid w:val="009F267D"/>
    <w:rsid w:val="009F3C11"/>
    <w:rsid w:val="009F3ED3"/>
    <w:rsid w:val="009F6CF5"/>
    <w:rsid w:val="00A03E6F"/>
    <w:rsid w:val="00A04816"/>
    <w:rsid w:val="00A07F1A"/>
    <w:rsid w:val="00A246B2"/>
    <w:rsid w:val="00A32FCC"/>
    <w:rsid w:val="00A40DEA"/>
    <w:rsid w:val="00A44FB9"/>
    <w:rsid w:val="00A57E32"/>
    <w:rsid w:val="00A65723"/>
    <w:rsid w:val="00A819E2"/>
    <w:rsid w:val="00A84B9D"/>
    <w:rsid w:val="00A91094"/>
    <w:rsid w:val="00A914C5"/>
    <w:rsid w:val="00A9163E"/>
    <w:rsid w:val="00AA0D59"/>
    <w:rsid w:val="00AA37E5"/>
    <w:rsid w:val="00AA505D"/>
    <w:rsid w:val="00AB10A0"/>
    <w:rsid w:val="00AB2A9F"/>
    <w:rsid w:val="00AB46CD"/>
    <w:rsid w:val="00AD1A67"/>
    <w:rsid w:val="00AD43D8"/>
    <w:rsid w:val="00AE1040"/>
    <w:rsid w:val="00B0056F"/>
    <w:rsid w:val="00B01CB4"/>
    <w:rsid w:val="00B02DD7"/>
    <w:rsid w:val="00B03310"/>
    <w:rsid w:val="00B063A4"/>
    <w:rsid w:val="00B06961"/>
    <w:rsid w:val="00B217E9"/>
    <w:rsid w:val="00B21A07"/>
    <w:rsid w:val="00B443CA"/>
    <w:rsid w:val="00B450F8"/>
    <w:rsid w:val="00B6151D"/>
    <w:rsid w:val="00B76EC1"/>
    <w:rsid w:val="00BA7201"/>
    <w:rsid w:val="00BB6ED3"/>
    <w:rsid w:val="00BC3FD8"/>
    <w:rsid w:val="00BC6C94"/>
    <w:rsid w:val="00BD4050"/>
    <w:rsid w:val="00BE4F23"/>
    <w:rsid w:val="00BF79DE"/>
    <w:rsid w:val="00C06A42"/>
    <w:rsid w:val="00C10956"/>
    <w:rsid w:val="00C11269"/>
    <w:rsid w:val="00C17A2C"/>
    <w:rsid w:val="00C243B5"/>
    <w:rsid w:val="00C40680"/>
    <w:rsid w:val="00C506A7"/>
    <w:rsid w:val="00C51A5B"/>
    <w:rsid w:val="00C52B22"/>
    <w:rsid w:val="00C549A4"/>
    <w:rsid w:val="00C7114F"/>
    <w:rsid w:val="00C7118D"/>
    <w:rsid w:val="00C726C2"/>
    <w:rsid w:val="00C72ED4"/>
    <w:rsid w:val="00C750B4"/>
    <w:rsid w:val="00C81528"/>
    <w:rsid w:val="00C82451"/>
    <w:rsid w:val="00C83C43"/>
    <w:rsid w:val="00CA2291"/>
    <w:rsid w:val="00CA68E2"/>
    <w:rsid w:val="00CB4349"/>
    <w:rsid w:val="00CB72E5"/>
    <w:rsid w:val="00CB7986"/>
    <w:rsid w:val="00CC1521"/>
    <w:rsid w:val="00CC3E0E"/>
    <w:rsid w:val="00CC5873"/>
    <w:rsid w:val="00CD596C"/>
    <w:rsid w:val="00CD7715"/>
    <w:rsid w:val="00CE0A15"/>
    <w:rsid w:val="00CE1EC4"/>
    <w:rsid w:val="00CE5716"/>
    <w:rsid w:val="00CF61AD"/>
    <w:rsid w:val="00D076DD"/>
    <w:rsid w:val="00D25203"/>
    <w:rsid w:val="00D26ADD"/>
    <w:rsid w:val="00D27C63"/>
    <w:rsid w:val="00D32034"/>
    <w:rsid w:val="00D4506F"/>
    <w:rsid w:val="00D57F23"/>
    <w:rsid w:val="00D60595"/>
    <w:rsid w:val="00D60767"/>
    <w:rsid w:val="00D60969"/>
    <w:rsid w:val="00D662FC"/>
    <w:rsid w:val="00D724D8"/>
    <w:rsid w:val="00D87000"/>
    <w:rsid w:val="00D913CE"/>
    <w:rsid w:val="00D96D36"/>
    <w:rsid w:val="00DA3B84"/>
    <w:rsid w:val="00DC551E"/>
    <w:rsid w:val="00DC6181"/>
    <w:rsid w:val="00DF147E"/>
    <w:rsid w:val="00DF1A3D"/>
    <w:rsid w:val="00E00581"/>
    <w:rsid w:val="00E00E95"/>
    <w:rsid w:val="00E274F6"/>
    <w:rsid w:val="00E4507B"/>
    <w:rsid w:val="00E47E32"/>
    <w:rsid w:val="00E563B8"/>
    <w:rsid w:val="00E616C2"/>
    <w:rsid w:val="00E62644"/>
    <w:rsid w:val="00E70ADC"/>
    <w:rsid w:val="00E76A61"/>
    <w:rsid w:val="00E85758"/>
    <w:rsid w:val="00E87D2F"/>
    <w:rsid w:val="00EA12AD"/>
    <w:rsid w:val="00EA2B99"/>
    <w:rsid w:val="00EA36F4"/>
    <w:rsid w:val="00EB6A83"/>
    <w:rsid w:val="00EB72CE"/>
    <w:rsid w:val="00EC15D1"/>
    <w:rsid w:val="00EC2C2E"/>
    <w:rsid w:val="00EC412F"/>
    <w:rsid w:val="00ED221D"/>
    <w:rsid w:val="00ED321A"/>
    <w:rsid w:val="00ED3611"/>
    <w:rsid w:val="00EE6DDA"/>
    <w:rsid w:val="00EE75CD"/>
    <w:rsid w:val="00EF00C5"/>
    <w:rsid w:val="00EF66F6"/>
    <w:rsid w:val="00F13522"/>
    <w:rsid w:val="00F13C9F"/>
    <w:rsid w:val="00F146BA"/>
    <w:rsid w:val="00F20843"/>
    <w:rsid w:val="00F21917"/>
    <w:rsid w:val="00F22231"/>
    <w:rsid w:val="00F239F5"/>
    <w:rsid w:val="00F254C6"/>
    <w:rsid w:val="00F34698"/>
    <w:rsid w:val="00F43EAB"/>
    <w:rsid w:val="00F449E5"/>
    <w:rsid w:val="00F46167"/>
    <w:rsid w:val="00F72148"/>
    <w:rsid w:val="00F944A9"/>
    <w:rsid w:val="00F96BEA"/>
    <w:rsid w:val="00FB536B"/>
    <w:rsid w:val="00FC75EB"/>
    <w:rsid w:val="00FD331C"/>
    <w:rsid w:val="00FD50B0"/>
    <w:rsid w:val="00FE5E2F"/>
    <w:rsid w:val="00FE6F8F"/>
    <w:rsid w:val="00FF6711"/>
    <w:rsid w:val="00FF6809"/>
    <w:rsid w:val="00FF6AC6"/>
    <w:rsid w:val="00FF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0E3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3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944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character" w:customStyle="1" w:styleId="Ttulo1Car">
    <w:name w:val="Título 1 Car"/>
    <w:basedOn w:val="Fuentedeprrafopredeter"/>
    <w:link w:val="Ttulo1"/>
    <w:uiPriority w:val="9"/>
    <w:rsid w:val="000E34E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34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  <w:style w:type="character" w:styleId="Fuerte">
    <w:name w:val="Strong"/>
    <w:basedOn w:val="Fuentedeprrafopredeter"/>
    <w:uiPriority w:val="22"/>
    <w:qFormat/>
    <w:rsid w:val="000E34E6"/>
    <w:rPr>
      <w:b/>
      <w:bCs/>
    </w:rPr>
  </w:style>
  <w:style w:type="paragraph" w:styleId="Prrafodelista">
    <w:name w:val="List Paragraph"/>
    <w:basedOn w:val="Normal"/>
    <w:uiPriority w:val="34"/>
    <w:qFormat/>
    <w:rsid w:val="000A67C4"/>
    <w:pPr>
      <w:ind w:left="720"/>
      <w:contextualSpacing/>
    </w:pPr>
  </w:style>
  <w:style w:type="character" w:customStyle="1" w:styleId="whitespace-normal">
    <w:name w:val="whitespace-normal"/>
    <w:basedOn w:val="Fuentedeprrafopredeter"/>
    <w:rsid w:val="007A2C39"/>
  </w:style>
  <w:style w:type="character" w:customStyle="1" w:styleId="Ttulo3Car">
    <w:name w:val="Título 3 Car"/>
    <w:basedOn w:val="Fuentedeprrafopredeter"/>
    <w:link w:val="Ttulo3"/>
    <w:uiPriority w:val="9"/>
    <w:semiHidden/>
    <w:rsid w:val="00F944A9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paragraph" w:customStyle="1" w:styleId="z1qcye">
    <w:name w:val="z1qcye"/>
    <w:basedOn w:val="Normal"/>
    <w:rsid w:val="00D724D8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t286pc">
    <w:name w:val="t286pc"/>
    <w:basedOn w:val="Fuentedeprrafopredeter"/>
    <w:rsid w:val="00D724D8"/>
  </w:style>
  <w:style w:type="paragraph" w:customStyle="1" w:styleId="msonormal0">
    <w:name w:val="msonormal"/>
    <w:basedOn w:val="Normal"/>
    <w:rsid w:val="00847D2A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inqyif">
    <w:name w:val="inqyif"/>
    <w:basedOn w:val="Fuentedeprrafopredeter"/>
    <w:rsid w:val="002B3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126</Words>
  <Characters>695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18</cp:revision>
  <dcterms:created xsi:type="dcterms:W3CDTF">2026-08-03T21:50:00Z</dcterms:created>
  <dcterms:modified xsi:type="dcterms:W3CDTF">2026-08-03T21:54:00Z</dcterms:modified>
</cp:coreProperties>
</file>