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66807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bookmarkStart w:id="0" w:name="_GoBack"/>
      <w:bookmarkEnd w:id="0"/>
      <w:r w:rsidR="00B75BC9">
        <w:fldChar w:fldCharType="begin"/>
      </w:r>
      <w:r w:rsidR="00B75BC9">
        <w:instrText xml:space="preserve"> HYPERLINK "https://busyteacher.org/" \h </w:instrText>
      </w:r>
      <w:r w:rsidR="00B75BC9">
        <w:fldChar w:fldCharType="separate"/>
      </w:r>
      <w:r>
        <w:rPr>
          <w:color w:val="0000FF"/>
          <w:sz w:val="24"/>
          <w:szCs w:val="24"/>
          <w:u w:val="single"/>
        </w:rPr>
        <w:t>https://busyteacher.org/</w:t>
      </w:r>
      <w:r w:rsidR="00B75BC9">
        <w:rPr>
          <w:color w:val="0000FF"/>
          <w:sz w:val="24"/>
          <w:szCs w:val="24"/>
          <w:u w:val="single"/>
        </w:rPr>
        <w:fldChar w:fldCharType="end"/>
      </w:r>
      <w:hyperlink r:id="rId9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0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010AA7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8</w:t>
      </w:r>
    </w:p>
    <w:p w:rsidR="00AA7F46" w:rsidRDefault="002451B6" w:rsidP="00BA5B3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2451B6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VERB TO BE</w:t>
      </w:r>
    </w:p>
    <w:p w:rsidR="00010AA7" w:rsidRPr="0057166B" w:rsidRDefault="00010AA7" w:rsidP="00BA5B37">
      <w:pPr>
        <w:jc w:val="center"/>
        <w:rPr>
          <w:rFonts w:asciiTheme="majorHAnsi" w:hAnsiTheme="majorHAnsi" w:cstheme="majorHAnsi"/>
          <w:b/>
          <w:color w:val="00206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AFFIRMATIVE AND NEGATIVE</w:t>
      </w:r>
    </w:p>
    <w:p w:rsidR="005E2F95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BA5B37" w:rsidRDefault="00010AA7" w:rsidP="00010AA7">
      <w:pPr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10AA7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32469947" wp14:editId="2F8A57EC">
            <wp:extent cx="3848637" cy="2857899"/>
            <wp:effectExtent l="152400" t="152400" r="361950" b="3619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2857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0AA7" w:rsidRPr="00010AA7" w:rsidRDefault="00010AA7" w:rsidP="00010AA7">
      <w:pPr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10AA7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drawing>
          <wp:inline distT="0" distB="0" distL="0" distR="0" wp14:anchorId="138D06C1" wp14:editId="6D3D3B8F">
            <wp:extent cx="3791479" cy="2981741"/>
            <wp:effectExtent l="152400" t="152400" r="361950" b="3714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981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2F95" w:rsidRP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Default="0057166B" w:rsidP="0057166B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57166B" w:rsidRPr="00010AA7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57166B" w:rsidRDefault="0057166B" w:rsidP="0057166B">
      <w:pPr>
        <w:ind w:firstLine="720"/>
        <w:rPr>
          <w:lang w:val="en-GB"/>
        </w:rPr>
      </w:pPr>
    </w:p>
    <w:p w:rsidR="005E2F95" w:rsidRPr="0057166B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57166B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C9" w:rsidRDefault="00B75BC9">
      <w:pPr>
        <w:spacing w:after="0" w:line="240" w:lineRule="auto"/>
      </w:pPr>
      <w:r>
        <w:separator/>
      </w:r>
    </w:p>
  </w:endnote>
  <w:endnote w:type="continuationSeparator" w:id="0">
    <w:p w:rsidR="00B75BC9" w:rsidRDefault="00B7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C9" w:rsidRDefault="00B75BC9">
      <w:pPr>
        <w:spacing w:after="0" w:line="240" w:lineRule="auto"/>
      </w:pPr>
      <w:r>
        <w:separator/>
      </w:r>
    </w:p>
  </w:footnote>
  <w:footnote w:type="continuationSeparator" w:id="0">
    <w:p w:rsidR="00B75BC9" w:rsidRDefault="00B7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9"/>
  </w:num>
  <w:num w:numId="11">
    <w:abstractNumId w:val="20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2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E66AF"/>
    <w:rsid w:val="00134ECE"/>
    <w:rsid w:val="00176E3A"/>
    <w:rsid w:val="001F520A"/>
    <w:rsid w:val="00213CD4"/>
    <w:rsid w:val="002451B6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A1911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itteachers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teacherworksheets.com/index.html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2026-04-03T00:23:00Z</dcterms:created>
  <dcterms:modified xsi:type="dcterms:W3CDTF">2026-04-03T00:23:00Z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