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E047C" w:rsidRDefault="00312B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BE2438" w:rsidRPr="0084694B" w:rsidRDefault="0084694B" w:rsidP="008035E7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proofErr w:type="spellStart"/>
      <w:r>
        <w:rPr>
          <w:b/>
          <w:color w:val="4472C4"/>
          <w:sz w:val="28"/>
          <w:szCs w:val="28"/>
          <w:u w:val="single"/>
          <w:lang w:val="en-GB"/>
        </w:rPr>
        <w:t>Trabajo</w:t>
      </w:r>
      <w:proofErr w:type="spellEnd"/>
      <w:r>
        <w:rPr>
          <w:b/>
          <w:color w:val="4472C4"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b/>
          <w:color w:val="4472C4"/>
          <w:sz w:val="28"/>
          <w:szCs w:val="28"/>
          <w:u w:val="single"/>
          <w:lang w:val="en-GB"/>
        </w:rPr>
        <w:t>Práctico</w:t>
      </w:r>
      <w:proofErr w:type="spellEnd"/>
      <w:r>
        <w:rPr>
          <w:b/>
          <w:color w:val="4472C4"/>
          <w:sz w:val="28"/>
          <w:szCs w:val="28"/>
          <w:u w:val="single"/>
          <w:lang w:val="en-GB"/>
        </w:rPr>
        <w:t xml:space="preserve"> N° 55</w:t>
      </w:r>
    </w:p>
    <w:p w:rsidR="00A56ECE" w:rsidRDefault="0084694B" w:rsidP="00A56ECE">
      <w:pPr>
        <w:rPr>
          <w:sz w:val="28"/>
          <w:szCs w:val="28"/>
          <w:lang w:val="en-GB"/>
        </w:rPr>
      </w:pPr>
      <w:r w:rsidRPr="0084694B">
        <w:rPr>
          <w:sz w:val="28"/>
          <w:szCs w:val="28"/>
          <w:lang w:val="en-GB"/>
        </w:rPr>
        <w:drawing>
          <wp:inline distT="0" distB="0" distL="0" distR="0" wp14:anchorId="32DAACF4" wp14:editId="20F28F01">
            <wp:extent cx="5334744" cy="4334480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43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94B" w:rsidRPr="008035E7" w:rsidRDefault="0084694B" w:rsidP="00A56ECE">
      <w:pPr>
        <w:rPr>
          <w:sz w:val="28"/>
          <w:szCs w:val="28"/>
          <w:lang w:val="en-GB"/>
        </w:rPr>
      </w:pPr>
      <w:r w:rsidRPr="0084694B">
        <w:rPr>
          <w:sz w:val="28"/>
          <w:szCs w:val="28"/>
          <w:lang w:val="en-GB"/>
        </w:rPr>
        <w:lastRenderedPageBreak/>
        <w:drawing>
          <wp:inline distT="0" distB="0" distL="0" distR="0" wp14:anchorId="524959BA" wp14:editId="2C7A49D7">
            <wp:extent cx="4305901" cy="4429743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44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694B" w:rsidRPr="008035E7">
      <w:headerReference w:type="default" r:id="rId14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23D" w:rsidRDefault="006E523D">
      <w:pPr>
        <w:spacing w:after="0" w:line="240" w:lineRule="auto"/>
      </w:pPr>
      <w:r>
        <w:separator/>
      </w:r>
    </w:p>
  </w:endnote>
  <w:endnote w:type="continuationSeparator" w:id="0">
    <w:p w:rsidR="006E523D" w:rsidRDefault="006E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23D" w:rsidRDefault="006E523D">
      <w:pPr>
        <w:spacing w:after="0" w:line="240" w:lineRule="auto"/>
      </w:pPr>
      <w:r>
        <w:separator/>
      </w:r>
    </w:p>
  </w:footnote>
  <w:footnote w:type="continuationSeparator" w:id="0">
    <w:p w:rsidR="006E523D" w:rsidRDefault="006E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1" name="Rectá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E047C" w:rsidRDefault="00CE047C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1" o:spid="_x0000_s1026" style="position:absolute;margin-left:96.65pt;margin-top:.25pt;width:135.9pt;height:76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CE047C" w:rsidRDefault="00CE047C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F3D"/>
    <w:multiLevelType w:val="multilevel"/>
    <w:tmpl w:val="70D412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271164"/>
    <w:multiLevelType w:val="multilevel"/>
    <w:tmpl w:val="D47E9F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7C"/>
    <w:rsid w:val="0005641E"/>
    <w:rsid w:val="00072EDA"/>
    <w:rsid w:val="00161363"/>
    <w:rsid w:val="001779E4"/>
    <w:rsid w:val="002D1BD8"/>
    <w:rsid w:val="0030030C"/>
    <w:rsid w:val="00312B3E"/>
    <w:rsid w:val="003320B3"/>
    <w:rsid w:val="00421298"/>
    <w:rsid w:val="0063070A"/>
    <w:rsid w:val="006E523D"/>
    <w:rsid w:val="008035E7"/>
    <w:rsid w:val="0084694B"/>
    <w:rsid w:val="00877E0C"/>
    <w:rsid w:val="00897C67"/>
    <w:rsid w:val="00A56ECE"/>
    <w:rsid w:val="00A66857"/>
    <w:rsid w:val="00BE2438"/>
    <w:rsid w:val="00C55736"/>
    <w:rsid w:val="00CE047C"/>
    <w:rsid w:val="00D43BAF"/>
    <w:rsid w:val="00E77B14"/>
    <w:rsid w:val="00E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B94CF"/>
  <w15:docId w15:val="{896C2DB3-1D52-4AAB-9CF2-79099CF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421298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E5tQDCI8dfOI6BSGI56qjhPRQ==">CgMxLjA4AHIhMVhlN014MHZuZ0NBVERYWTR5cjN4bXdjenp2NlR2MXVw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572</Characters>
  <Application>Microsoft Office Word</Application>
  <DocSecurity>0</DocSecurity>
  <Lines>15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2025-10-21T01:37:00Z</dcterms:created>
  <dcterms:modified xsi:type="dcterms:W3CDTF">2025-10-21T01:37:00Z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