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D313" w14:textId="77777777" w:rsidR="00984FC9" w:rsidRPr="00A00D5E" w:rsidRDefault="00984FC9" w:rsidP="00984FC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25F51B9" w14:textId="77777777" w:rsidR="00984FC9" w:rsidRPr="00A00D5E" w:rsidRDefault="00984FC9" w:rsidP="00984FC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DCF0D88" w14:textId="77777777" w:rsidR="00984FC9" w:rsidRPr="00A00D5E" w:rsidRDefault="00984FC9" w:rsidP="00984FC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B4706C0" w14:textId="77777777" w:rsidR="00984FC9" w:rsidRPr="00A00D5E" w:rsidRDefault="00984FC9" w:rsidP="00984FC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1EDAE69E" w14:textId="30BDA996" w:rsidR="00984FC9" w:rsidRPr="00A00D5E" w:rsidRDefault="00984FC9" w:rsidP="00984FC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12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ECE0068" w14:textId="77777777" w:rsidR="00984FC9" w:rsidRDefault="00984FC9" w:rsidP="00984FC9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C27C" wp14:editId="4B5D0043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93008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FF27AC9" w14:textId="6E9D73F7" w:rsidR="00984FC9" w:rsidRDefault="00984FC9" w:rsidP="00984FC9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>Tema: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 primera guerra mundial</w:t>
      </w:r>
      <w:r w:rsidRPr="00DB2AAA">
        <w:rPr>
          <w:b/>
          <w:bCs/>
          <w:sz w:val="24"/>
          <w:szCs w:val="24"/>
        </w:rPr>
        <w:t>.</w:t>
      </w:r>
    </w:p>
    <w:p w14:paraId="245D452B" w14:textId="1B217078" w:rsidR="00984FC9" w:rsidRPr="00DB2AAA" w:rsidRDefault="00984FC9" w:rsidP="00984FC9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1</w:t>
      </w: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</w:t>
      </w:r>
    </w:p>
    <w:p w14:paraId="2933356D" w14:textId="4A126A13" w:rsidR="00984FC9" w:rsidRDefault="00984FC9" w:rsidP="00984FC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N°2</w:t>
      </w:r>
      <w:r>
        <w:rPr>
          <w:b/>
          <w:bCs/>
          <w:sz w:val="24"/>
          <w:szCs w:val="24"/>
          <w:u w:val="single"/>
        </w:rPr>
        <w:t>4</w:t>
      </w:r>
    </w:p>
    <w:p w14:paraId="2C954FEB" w14:textId="4E354403" w:rsidR="00984FC9" w:rsidRDefault="00984FC9" w:rsidP="00984FC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</w:t>
      </w:r>
      <w:r>
        <w:rPr>
          <w:b/>
          <w:bCs/>
          <w:sz w:val="24"/>
          <w:szCs w:val="24"/>
          <w:u w:val="single"/>
        </w:rPr>
        <w:t>a primera guerra mundial</w:t>
      </w:r>
    </w:p>
    <w:p w14:paraId="5F05DF9F" w14:textId="77777777" w:rsidR="00984FC9" w:rsidRDefault="00984FC9" w:rsidP="00984FC9">
      <w:pPr>
        <w:jc w:val="center"/>
        <w:rPr>
          <w:b/>
          <w:bCs/>
          <w:sz w:val="24"/>
          <w:szCs w:val="24"/>
          <w:u w:val="single"/>
        </w:rPr>
      </w:pPr>
    </w:p>
    <w:p w14:paraId="5CCA323B" w14:textId="77777777" w:rsidR="00984FC9" w:rsidRDefault="00984FC9" w:rsidP="00984FC9"/>
    <w:p w14:paraId="53F5F0A0" w14:textId="77777777" w:rsidR="00984FC9" w:rsidRDefault="00984FC9" w:rsidP="00984FC9">
      <w:pPr>
        <w:pStyle w:val="Prrafodelista"/>
        <w:numPr>
          <w:ilvl w:val="0"/>
          <w:numId w:val="2"/>
        </w:numPr>
      </w:pPr>
      <w:r>
        <w:t>¿Por qué los distintos países europeos estaban a favor de la guerra?</w:t>
      </w:r>
    </w:p>
    <w:p w14:paraId="6F6B9763" w14:textId="77777777" w:rsidR="00984FC9" w:rsidRDefault="00984FC9" w:rsidP="00984FC9">
      <w:pPr>
        <w:pStyle w:val="Prrafodelista"/>
        <w:numPr>
          <w:ilvl w:val="0"/>
          <w:numId w:val="2"/>
        </w:numPr>
      </w:pPr>
      <w:r>
        <w:t>Explique cómo fue el desarrollo de la guerra.</w:t>
      </w:r>
    </w:p>
    <w:p w14:paraId="47877618" w14:textId="77777777" w:rsidR="00984FC9" w:rsidRPr="00260192" w:rsidRDefault="00984FC9" w:rsidP="00984FC9">
      <w:pPr>
        <w:pStyle w:val="Prrafodelista"/>
        <w:numPr>
          <w:ilvl w:val="0"/>
          <w:numId w:val="2"/>
        </w:numPr>
        <w:rPr>
          <w:rFonts w:cstheme="minorHAnsi"/>
        </w:rPr>
      </w:pPr>
      <w:r w:rsidRPr="00260192">
        <w:rPr>
          <w:rFonts w:cstheme="minorHAnsi"/>
        </w:rPr>
        <w:t>Explique las características de la economía de guerra y como se puso en práctica durante la primera guerra mundial.</w:t>
      </w:r>
    </w:p>
    <w:p w14:paraId="32CA4612" w14:textId="47B1C06B" w:rsidR="00984FC9" w:rsidRPr="00260192" w:rsidRDefault="00984FC9" w:rsidP="00984FC9">
      <w:pPr>
        <w:pStyle w:val="Prrafodelista"/>
        <w:numPr>
          <w:ilvl w:val="0"/>
          <w:numId w:val="5"/>
        </w:numPr>
        <w:rPr>
          <w:rFonts w:cstheme="minorHAnsi"/>
        </w:rPr>
      </w:pPr>
      <w:r w:rsidRPr="00260192">
        <w:rPr>
          <w:rFonts w:cstheme="minorHAnsi"/>
        </w:rPr>
        <w:t>¿Cómo afectó la guerra a la distribución de alimentos en los diferentes países europeos?</w:t>
      </w:r>
    </w:p>
    <w:p w14:paraId="411A8215" w14:textId="2FEE3258" w:rsidR="00984FC9" w:rsidRPr="00984FC9" w:rsidRDefault="00984FC9" w:rsidP="00984FC9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84FC9">
        <w:rPr>
          <w:rStyle w:val="Textoennegrita"/>
          <w:rFonts w:asciiTheme="minorHAnsi" w:eastAsiaTheme="majorEastAsia" w:hAnsiTheme="minorHAnsi" w:cstheme="minorHAnsi"/>
          <w:b w:val="0"/>
          <w:bCs w:val="0"/>
        </w:rPr>
        <w:t>¿Qué acontecimientos cambiaron el rumbo de la guerra y cómo finalizó? Explique.</w:t>
      </w:r>
    </w:p>
    <w:p w14:paraId="40829AA5" w14:textId="06EB6AE9" w:rsidR="00984FC9" w:rsidRPr="00984FC9" w:rsidRDefault="00984FC9" w:rsidP="00984FC9">
      <w:pPr>
        <w:pStyle w:val="Prrafodelista"/>
        <w:jc w:val="both"/>
        <w:rPr>
          <w:sz w:val="24"/>
          <w:szCs w:val="24"/>
        </w:rPr>
      </w:pPr>
    </w:p>
    <w:p w14:paraId="57915D0E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FE1C" w14:textId="77777777" w:rsidR="006268AD" w:rsidRDefault="006268AD" w:rsidP="00984FC9">
      <w:pPr>
        <w:spacing w:after="0" w:line="240" w:lineRule="auto"/>
      </w:pPr>
      <w:r>
        <w:separator/>
      </w:r>
    </w:p>
  </w:endnote>
  <w:endnote w:type="continuationSeparator" w:id="0">
    <w:p w14:paraId="7631248B" w14:textId="77777777" w:rsidR="006268AD" w:rsidRDefault="006268AD" w:rsidP="009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E9106" w14:textId="77777777" w:rsidR="006268AD" w:rsidRDefault="006268AD" w:rsidP="00984FC9">
      <w:pPr>
        <w:spacing w:after="0" w:line="240" w:lineRule="auto"/>
      </w:pPr>
      <w:r>
        <w:separator/>
      </w:r>
    </w:p>
  </w:footnote>
  <w:footnote w:type="continuationSeparator" w:id="0">
    <w:p w14:paraId="7E56236E" w14:textId="77777777" w:rsidR="006268AD" w:rsidRDefault="006268AD" w:rsidP="0098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2C0A" w14:textId="77777777" w:rsidR="00984FC9" w:rsidRPr="00A00D5E" w:rsidRDefault="00984FC9" w:rsidP="00984FC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74FFB6B" wp14:editId="726D063E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17750D3" w14:textId="77777777" w:rsidR="00984FC9" w:rsidRPr="00A00D5E" w:rsidRDefault="00984FC9" w:rsidP="00984FC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9649CA7" w14:textId="77777777" w:rsidR="00984FC9" w:rsidRPr="00A00D5E" w:rsidRDefault="00984FC9" w:rsidP="00984FC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3DA58A7" w14:textId="77777777" w:rsidR="00984FC9" w:rsidRPr="00A00D5E" w:rsidRDefault="00984FC9" w:rsidP="00984FC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1A880265" w14:textId="77777777" w:rsidR="00984FC9" w:rsidRPr="00A00D5E" w:rsidRDefault="00984FC9" w:rsidP="00984FC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ED09CC1" w14:textId="77777777" w:rsidR="00984FC9" w:rsidRPr="00A00D5E" w:rsidRDefault="00984FC9" w:rsidP="00984FC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541A7D91" w14:textId="77777777" w:rsidR="00984FC9" w:rsidRDefault="00984FC9" w:rsidP="00984FC9">
    <w:pPr>
      <w:pStyle w:val="Encabezado"/>
    </w:pPr>
  </w:p>
  <w:p w14:paraId="0AF0A11D" w14:textId="77777777" w:rsidR="00984FC9" w:rsidRDefault="00984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2C0"/>
    <w:multiLevelType w:val="hybridMultilevel"/>
    <w:tmpl w:val="315E4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CDB"/>
    <w:multiLevelType w:val="hybridMultilevel"/>
    <w:tmpl w:val="E2823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4305"/>
    <w:multiLevelType w:val="hybridMultilevel"/>
    <w:tmpl w:val="14DED250"/>
    <w:lvl w:ilvl="0" w:tplc="DBD29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765AE"/>
    <w:multiLevelType w:val="hybridMultilevel"/>
    <w:tmpl w:val="E66443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48F8"/>
    <w:multiLevelType w:val="hybridMultilevel"/>
    <w:tmpl w:val="A47A8FAE"/>
    <w:lvl w:ilvl="0" w:tplc="A4B65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278717">
    <w:abstractNumId w:val="3"/>
  </w:num>
  <w:num w:numId="2" w16cid:durableId="471484113">
    <w:abstractNumId w:val="1"/>
  </w:num>
  <w:num w:numId="3" w16cid:durableId="593318610">
    <w:abstractNumId w:val="0"/>
  </w:num>
  <w:num w:numId="4" w16cid:durableId="1705212604">
    <w:abstractNumId w:val="2"/>
  </w:num>
  <w:num w:numId="5" w16cid:durableId="1756894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C9"/>
    <w:rsid w:val="002C4BB7"/>
    <w:rsid w:val="002F0CE7"/>
    <w:rsid w:val="00614502"/>
    <w:rsid w:val="006268AD"/>
    <w:rsid w:val="00984FC9"/>
    <w:rsid w:val="00B511EA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5FC0"/>
  <w15:chartTrackingRefBased/>
  <w15:docId w15:val="{B3F031C8-CB5F-4C4A-90E6-D4D5D440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C9"/>
  </w:style>
  <w:style w:type="paragraph" w:styleId="Ttulo1">
    <w:name w:val="heading 1"/>
    <w:basedOn w:val="Normal"/>
    <w:next w:val="Normal"/>
    <w:link w:val="Ttulo1Car"/>
    <w:uiPriority w:val="9"/>
    <w:qFormat/>
    <w:rsid w:val="0098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4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4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4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4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4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4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4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4F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4FC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4F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4F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4F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4F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4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4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4F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4F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4FC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FC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4FC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84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FC9"/>
  </w:style>
  <w:style w:type="paragraph" w:styleId="Piedepgina">
    <w:name w:val="footer"/>
    <w:basedOn w:val="Normal"/>
    <w:link w:val="PiedepginaCar"/>
    <w:uiPriority w:val="99"/>
    <w:unhideWhenUsed/>
    <w:rsid w:val="00984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FC9"/>
  </w:style>
  <w:style w:type="character" w:styleId="Hipervnculo">
    <w:name w:val="Hyperlink"/>
    <w:basedOn w:val="Fuentedeprrafopredeter"/>
    <w:uiPriority w:val="99"/>
    <w:unhideWhenUsed/>
    <w:rsid w:val="00984F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984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2025-06-11T19:03:00Z</dcterms:created>
  <dcterms:modified xsi:type="dcterms:W3CDTF">2025-06-11T19:11:00Z</dcterms:modified>
</cp:coreProperties>
</file>