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27DA" w14:textId="5B15C733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</w:t>
      </w:r>
      <w:r w:rsidR="008D0AEA">
        <w:rPr>
          <w:rFonts w:ascii="Calibri" w:eastAsia="Calibri" w:hAnsi="Calibri" w:cs="Times New Roman"/>
          <w:sz w:val="24"/>
          <w:szCs w:val="20"/>
        </w:rPr>
        <w:t xml:space="preserve">                                     </w:t>
      </w:r>
      <w:r w:rsidR="00490015">
        <w:rPr>
          <w:rFonts w:ascii="Calibri" w:eastAsia="Calibri" w:hAnsi="Calibri" w:cs="Times New Roman"/>
          <w:sz w:val="24"/>
          <w:szCs w:val="20"/>
        </w:rPr>
        <w:t xml:space="preserve">   Curso: 4</w:t>
      </w:r>
      <w:r w:rsidRPr="001E377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E377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20AFE3" w14:textId="77777777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0AF0FF9" w14:textId="08B7D0D8" w:rsidR="008D0AEA" w:rsidRPr="00A04D03" w:rsidRDefault="00C06999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26</w:t>
      </w:r>
    </w:p>
    <w:p w14:paraId="5F08C363" w14:textId="6E3C9B7B" w:rsidR="00396FC7" w:rsidRPr="00C06999" w:rsidRDefault="00396FC7" w:rsidP="001E3778">
      <w:pPr>
        <w:jc w:val="center"/>
        <w:rPr>
          <w:rFonts w:ascii="Calibri" w:eastAsia="Calibri" w:hAnsi="Calibri" w:cs="Times New Roman"/>
          <w:b/>
          <w:sz w:val="72"/>
          <w:szCs w:val="20"/>
          <w:lang w:val="en-US"/>
        </w:rPr>
      </w:pPr>
      <w:r w:rsidRPr="00C06999">
        <w:rPr>
          <w:rFonts w:ascii="Calibri" w:eastAsia="Calibri" w:hAnsi="Calibri" w:cs="Times New Roman"/>
          <w:b/>
          <w:sz w:val="72"/>
          <w:szCs w:val="20"/>
          <w:lang w:val="en-US"/>
        </w:rPr>
        <w:t>BE GOING TO</w:t>
      </w:r>
    </w:p>
    <w:p w14:paraId="1B26070D" w14:textId="4862E10C" w:rsidR="00A04D03" w:rsidRPr="00A04D03" w:rsidRDefault="00C06999" w:rsidP="00C06999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bookmarkStart w:id="0" w:name="_GoBack"/>
      <w:r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A. </w:t>
      </w:r>
      <w:r w:rsidR="00A04D03" w:rsidRPr="00A04D03">
        <w:rPr>
          <w:rFonts w:ascii="Calibri" w:eastAsia="Calibri" w:hAnsi="Calibri" w:cs="Times New Roman"/>
          <w:b/>
          <w:sz w:val="32"/>
          <w:szCs w:val="20"/>
          <w:lang w:val="en-US"/>
        </w:rPr>
        <w:t>Complete the e-mail</w:t>
      </w:r>
      <w:r w:rsidR="00A04D03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in positive, negative and question</w:t>
      </w:r>
    </w:p>
    <w:bookmarkEnd w:id="0"/>
    <w:p w14:paraId="1AA60358" w14:textId="3C3AE203" w:rsidR="00396FC7" w:rsidRDefault="00505362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39FD5BB1" wp14:editId="5A46999A">
            <wp:extent cx="6321641" cy="6605751"/>
            <wp:effectExtent l="0" t="0" r="3175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05 at 19.27.0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21" cy="66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9848" w14:textId="34A101FD" w:rsidR="00C06999" w:rsidRDefault="00C06999" w:rsidP="00C06999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lastRenderedPageBreak/>
        <w:t xml:space="preserve">B. </w:t>
      </w:r>
      <w:proofErr w:type="spellStart"/>
      <w:r>
        <w:rPr>
          <w:rFonts w:ascii="Calibri" w:eastAsia="Calibri" w:hAnsi="Calibri" w:cs="Times New Roman"/>
          <w:b/>
          <w:sz w:val="24"/>
          <w:szCs w:val="20"/>
        </w:rPr>
        <w:t>translate</w:t>
      </w:r>
      <w:proofErr w:type="spellEnd"/>
    </w:p>
    <w:p w14:paraId="1FD60B2C" w14:textId="0757A508" w:rsidR="00C06999" w:rsidRDefault="00C06999" w:rsidP="00C06999">
      <w:pPr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C. Reading </w:t>
      </w:r>
    </w:p>
    <w:sectPr w:rsidR="00C06999" w:rsidSect="00396FC7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3B9D" w14:textId="77777777" w:rsidR="002C0FD8" w:rsidRDefault="002C0FD8" w:rsidP="003C0D6D">
      <w:pPr>
        <w:spacing w:after="0" w:line="240" w:lineRule="auto"/>
      </w:pPr>
      <w:r>
        <w:separator/>
      </w:r>
    </w:p>
  </w:endnote>
  <w:endnote w:type="continuationSeparator" w:id="0">
    <w:p w14:paraId="114E0F45" w14:textId="77777777" w:rsidR="002C0FD8" w:rsidRDefault="002C0FD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93988" w14:textId="77777777" w:rsidR="002C0FD8" w:rsidRDefault="002C0FD8" w:rsidP="003C0D6D">
      <w:pPr>
        <w:spacing w:after="0" w:line="240" w:lineRule="auto"/>
      </w:pPr>
      <w:r>
        <w:separator/>
      </w:r>
    </w:p>
  </w:footnote>
  <w:footnote w:type="continuationSeparator" w:id="0">
    <w:p w14:paraId="64BBB8DB" w14:textId="77777777" w:rsidR="002C0FD8" w:rsidRDefault="002C0FD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2F000F16" w:rsidR="003C0D6D" w:rsidRDefault="00396F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7148727">
          <wp:simplePos x="0" y="0"/>
          <wp:positionH relativeFrom="margin">
            <wp:posOffset>-160020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04F8E58">
              <wp:simplePos x="0" y="0"/>
              <wp:positionH relativeFrom="column">
                <wp:posOffset>1062990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C0F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C0F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7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0zzvbNsAAAAJAQAADwAAAGRycy9kb3du&#10;cmV2LnhtbExPQU7DMBC8I/EHa5G4UYcSAoQ4FQLRG6oIqHDcxEsSEa+j2G0Dr2c5wW1mZzQ7U6xm&#10;N6g9TaH3bOB8kYAibrztuTXw+vJ4dg0qRGSLg2cy8EUBVuXxUYG59Qd+pn0VWyUhHHI00MU45lqH&#10;piOHYeFHYtE+/OQwCp1abSc8SLgb9DJJMu2wZ/nQ4Uj3HTWf1c4ZCE2SbTdptX2r9Zq+b6x9eF8/&#10;GXN6Mt/dgoo0xz8z/NaX6lBKp9rv2AY1CM+uUrEKWIISPb3IBNTCL+Wiy0L/X1D+AA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NM872z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A73"/>
    <w:multiLevelType w:val="hybridMultilevel"/>
    <w:tmpl w:val="ACB05D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D70"/>
    <w:rsid w:val="000C216A"/>
    <w:rsid w:val="000D2230"/>
    <w:rsid w:val="000E6623"/>
    <w:rsid w:val="000F12E8"/>
    <w:rsid w:val="00117A05"/>
    <w:rsid w:val="00137131"/>
    <w:rsid w:val="00143B11"/>
    <w:rsid w:val="0019597C"/>
    <w:rsid w:val="001D3D20"/>
    <w:rsid w:val="001E3778"/>
    <w:rsid w:val="001E6DBD"/>
    <w:rsid w:val="001E7FDE"/>
    <w:rsid w:val="00204726"/>
    <w:rsid w:val="00205CF1"/>
    <w:rsid w:val="00220527"/>
    <w:rsid w:val="00247BA3"/>
    <w:rsid w:val="002568FF"/>
    <w:rsid w:val="00267805"/>
    <w:rsid w:val="00275108"/>
    <w:rsid w:val="00280DC9"/>
    <w:rsid w:val="0028104E"/>
    <w:rsid w:val="002B5BDE"/>
    <w:rsid w:val="002C0FD8"/>
    <w:rsid w:val="002C39C7"/>
    <w:rsid w:val="002E29D8"/>
    <w:rsid w:val="00315A73"/>
    <w:rsid w:val="00362622"/>
    <w:rsid w:val="0036645B"/>
    <w:rsid w:val="00373A50"/>
    <w:rsid w:val="00396A5C"/>
    <w:rsid w:val="00396FC7"/>
    <w:rsid w:val="003A4471"/>
    <w:rsid w:val="003B2991"/>
    <w:rsid w:val="003C0D6D"/>
    <w:rsid w:val="003C75CA"/>
    <w:rsid w:val="003F05FF"/>
    <w:rsid w:val="003F06DB"/>
    <w:rsid w:val="00400DEA"/>
    <w:rsid w:val="00406D3C"/>
    <w:rsid w:val="00433A81"/>
    <w:rsid w:val="004368EF"/>
    <w:rsid w:val="00446174"/>
    <w:rsid w:val="00490015"/>
    <w:rsid w:val="004F1E99"/>
    <w:rsid w:val="0050206F"/>
    <w:rsid w:val="00505362"/>
    <w:rsid w:val="0051096B"/>
    <w:rsid w:val="00513D11"/>
    <w:rsid w:val="00541192"/>
    <w:rsid w:val="00563490"/>
    <w:rsid w:val="005770EA"/>
    <w:rsid w:val="00584F4C"/>
    <w:rsid w:val="00591722"/>
    <w:rsid w:val="005B0973"/>
    <w:rsid w:val="005C13D9"/>
    <w:rsid w:val="005C32B7"/>
    <w:rsid w:val="005D4EE4"/>
    <w:rsid w:val="005D6BC2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7575"/>
    <w:rsid w:val="006F06C8"/>
    <w:rsid w:val="0073654C"/>
    <w:rsid w:val="0075147B"/>
    <w:rsid w:val="00772128"/>
    <w:rsid w:val="00794B94"/>
    <w:rsid w:val="007C1C32"/>
    <w:rsid w:val="007D23D9"/>
    <w:rsid w:val="007D335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0AEA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4D03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4F1C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2553"/>
    <w:rsid w:val="00BC1422"/>
    <w:rsid w:val="00BE17BC"/>
    <w:rsid w:val="00BF7D48"/>
    <w:rsid w:val="00C06999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3B71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15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2010-05-06T03:09:00Z</dcterms:created>
  <dcterms:modified xsi:type="dcterms:W3CDTF">2010-05-06T03:11:00Z</dcterms:modified>
</cp:coreProperties>
</file>