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46D54323" w:rsidR="00C21AC6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A03B37">
        <w:rPr>
          <w:rFonts w:ascii="Arial" w:hAnsi="Arial" w:cs="Arial"/>
          <w:b/>
          <w:sz w:val="24"/>
          <w:szCs w:val="24"/>
          <w:u w:val="single"/>
        </w:rPr>
        <w:t>48</w:t>
      </w:r>
      <w:bookmarkStart w:id="0" w:name="_GoBack"/>
      <w:bookmarkEnd w:id="0"/>
    </w:p>
    <w:p w14:paraId="236CE1D0" w14:textId="2B8C0945" w:rsidR="002C596B" w:rsidRDefault="003D518D" w:rsidP="007E4DBF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Los calefactores con colectores de aire</w:t>
      </w:r>
    </w:p>
    <w:p w14:paraId="7E9805BA" w14:textId="4EDD7736" w:rsidR="002C596B" w:rsidRPr="007E4DBF" w:rsidRDefault="007E4DBF" w:rsidP="007E4DBF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3DFF1726" w14:textId="029765D2" w:rsidR="0000247F" w:rsidRPr="00D35AB5" w:rsidRDefault="0000247F" w:rsidP="00D35AB5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 w:rsidR="003D518D">
        <w:rPr>
          <w:rFonts w:ascii="Arial" w:hAnsi="Arial" w:cs="Arial"/>
          <w:bCs/>
          <w:sz w:val="24"/>
          <w:szCs w:val="24"/>
        </w:rPr>
        <w:t>138-139</w:t>
      </w:r>
      <w:r w:rsidR="007E4DBF" w:rsidRPr="00D35AB5">
        <w:rPr>
          <w:rFonts w:ascii="Arial" w:hAnsi="Arial" w:cs="Arial"/>
          <w:bCs/>
          <w:sz w:val="24"/>
          <w:szCs w:val="24"/>
        </w:rPr>
        <w:t xml:space="preserve"> del</w:t>
      </w:r>
      <w:r w:rsidRPr="00D35AB5">
        <w:rPr>
          <w:rFonts w:ascii="Arial" w:hAnsi="Arial" w:cs="Arial"/>
          <w:bCs/>
          <w:sz w:val="24"/>
          <w:szCs w:val="24"/>
        </w:rPr>
        <w:t xml:space="preserve"> libro. Marcar ideas principales.</w:t>
      </w:r>
    </w:p>
    <w:p w14:paraId="2DBF424D" w14:textId="77777777" w:rsidR="007133DF" w:rsidRPr="007133DF" w:rsidRDefault="003D518D" w:rsidP="007133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Explicación de los cale</w:t>
      </w:r>
      <w:r w:rsidR="007133DF">
        <w:rPr>
          <w:rFonts w:ascii="Arial" w:hAnsi="Arial" w:cs="Arial"/>
          <w:bCs/>
          <w:sz w:val="24"/>
          <w:szCs w:val="24"/>
        </w:rPr>
        <w:t xml:space="preserve">factores con colectores de aire. </w:t>
      </w:r>
    </w:p>
    <w:p w14:paraId="13FA8A7C" w14:textId="2D46672A" w:rsidR="007133DF" w:rsidRPr="007133DF" w:rsidRDefault="007133DF" w:rsidP="007133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¿Qué es el termosifón?</w:t>
      </w:r>
    </w:p>
    <w:p w14:paraId="31661C66" w14:textId="7D8D4017" w:rsidR="007133DF" w:rsidRPr="007133DF" w:rsidRDefault="007133DF" w:rsidP="007133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¿Cómo son los modelos de los colectores de aire? graficar</w:t>
      </w:r>
    </w:p>
    <w:p w14:paraId="6A4399DC" w14:textId="1332C9A2" w:rsidR="0099111E" w:rsidRPr="007133DF" w:rsidRDefault="003D518D" w:rsidP="007133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33DF">
        <w:rPr>
          <w:rFonts w:ascii="Arial" w:hAnsi="Arial" w:cs="Arial"/>
          <w:bCs/>
          <w:sz w:val="24"/>
          <w:szCs w:val="24"/>
        </w:rPr>
        <w:t xml:space="preserve"> </w:t>
      </w:r>
      <w:r w:rsidR="007133DF">
        <w:rPr>
          <w:rFonts w:ascii="Arial" w:hAnsi="Arial" w:cs="Arial"/>
          <w:bCs/>
          <w:sz w:val="24"/>
          <w:szCs w:val="24"/>
        </w:rPr>
        <w:t>Explica que son las cocinas solares y como pueden ser.</w:t>
      </w:r>
    </w:p>
    <w:p w14:paraId="1E6E1462" w14:textId="486AE01E" w:rsidR="007133DF" w:rsidRPr="0062665C" w:rsidRDefault="007133DF" w:rsidP="007133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Resuelve las actividades de las paginas </w:t>
      </w:r>
      <w:r w:rsidR="0062665C">
        <w:rPr>
          <w:rFonts w:ascii="Arial" w:hAnsi="Arial" w:cs="Arial"/>
          <w:bCs/>
          <w:sz w:val="24"/>
          <w:szCs w:val="24"/>
        </w:rPr>
        <w:t>139.</w:t>
      </w:r>
    </w:p>
    <w:p w14:paraId="4724ADA6" w14:textId="5F596C05" w:rsidR="0062665C" w:rsidRPr="0062665C" w:rsidRDefault="0062665C" w:rsidP="007133D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¿Qué función cumplen los sistemas de refrigeración?</w:t>
      </w:r>
    </w:p>
    <w:p w14:paraId="0491D4D6" w14:textId="77777777" w:rsidR="0062665C" w:rsidRPr="007133DF" w:rsidRDefault="0062665C" w:rsidP="0062665C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62665C" w:rsidRPr="007133DF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0C774" w14:textId="77777777" w:rsidR="00387DFB" w:rsidRDefault="00387DFB" w:rsidP="003C0D6D">
      <w:pPr>
        <w:spacing w:after="0" w:line="240" w:lineRule="auto"/>
      </w:pPr>
      <w:r>
        <w:separator/>
      </w:r>
    </w:p>
  </w:endnote>
  <w:endnote w:type="continuationSeparator" w:id="0">
    <w:p w14:paraId="7B0B2724" w14:textId="77777777" w:rsidR="00387DFB" w:rsidRDefault="00387DF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52189" w14:textId="77777777" w:rsidR="00387DFB" w:rsidRDefault="00387DFB" w:rsidP="003C0D6D">
      <w:pPr>
        <w:spacing w:after="0" w:line="240" w:lineRule="auto"/>
      </w:pPr>
      <w:r>
        <w:separator/>
      </w:r>
    </w:p>
  </w:footnote>
  <w:footnote w:type="continuationSeparator" w:id="0">
    <w:p w14:paraId="7A232393" w14:textId="77777777" w:rsidR="00387DFB" w:rsidRDefault="00387DF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87DF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87DF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92B5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92B5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247F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5ED1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92B58"/>
    <w:rsid w:val="002A2579"/>
    <w:rsid w:val="002B3CCB"/>
    <w:rsid w:val="002C3121"/>
    <w:rsid w:val="002C39C7"/>
    <w:rsid w:val="002C596B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36686"/>
    <w:rsid w:val="00361327"/>
    <w:rsid w:val="00362622"/>
    <w:rsid w:val="0036645B"/>
    <w:rsid w:val="00386999"/>
    <w:rsid w:val="00387617"/>
    <w:rsid w:val="00387DFB"/>
    <w:rsid w:val="00396A5C"/>
    <w:rsid w:val="003A4471"/>
    <w:rsid w:val="003A44D2"/>
    <w:rsid w:val="003A7B68"/>
    <w:rsid w:val="003B2991"/>
    <w:rsid w:val="003C0D6D"/>
    <w:rsid w:val="003C75CA"/>
    <w:rsid w:val="003D518D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1FA9"/>
    <w:rsid w:val="00622136"/>
    <w:rsid w:val="0062665C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133DF"/>
    <w:rsid w:val="00727137"/>
    <w:rsid w:val="00727428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E4DBF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2D26"/>
    <w:rsid w:val="008354E3"/>
    <w:rsid w:val="008476C5"/>
    <w:rsid w:val="0085057B"/>
    <w:rsid w:val="00854C7A"/>
    <w:rsid w:val="00861BD6"/>
    <w:rsid w:val="008658D5"/>
    <w:rsid w:val="008672F0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111E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03B37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5AB5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CF0"/>
    <w:rsid w:val="00E15592"/>
    <w:rsid w:val="00E15B6C"/>
    <w:rsid w:val="00E16860"/>
    <w:rsid w:val="00E339F0"/>
    <w:rsid w:val="00E6060F"/>
    <w:rsid w:val="00E7066E"/>
    <w:rsid w:val="00E71646"/>
    <w:rsid w:val="00E72657"/>
    <w:rsid w:val="00E74F04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79D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8E2B-F290-434E-B29C-A934BF8E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2024-09-17T23:14:00Z</dcterms:created>
  <dcterms:modified xsi:type="dcterms:W3CDTF">2024-09-17T23:14:00Z</dcterms:modified>
</cp:coreProperties>
</file>